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613E84" w14:textId="23EE7E90" w:rsidR="0091727A" w:rsidRDefault="00DB49F0" w:rsidP="009172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727A">
        <w:rPr>
          <w:rFonts w:ascii="Times New Roman" w:hAnsi="Times New Roman" w:cs="Times New Roman"/>
          <w:b/>
          <w:sz w:val="28"/>
          <w:szCs w:val="28"/>
        </w:rPr>
        <w:t>Руководство. Педагогический состав</w:t>
      </w:r>
      <w:r w:rsidR="0091727A" w:rsidRPr="0091727A">
        <w:rPr>
          <w:rFonts w:ascii="Times New Roman" w:hAnsi="Times New Roman" w:cs="Times New Roman"/>
          <w:b/>
          <w:sz w:val="28"/>
          <w:szCs w:val="28"/>
        </w:rPr>
        <w:t>.</w:t>
      </w:r>
    </w:p>
    <w:p w14:paraId="0F7A28D7" w14:textId="5577DE6D" w:rsidR="00502F54" w:rsidRPr="0091727A" w:rsidRDefault="00502F54" w:rsidP="009172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Основная образовательная программа высшего образования – программа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специалитета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br/>
        <w:t>«Математическое, программное и информационное обеспечение</w:t>
      </w:r>
      <w:r>
        <w:rPr>
          <w:rFonts w:ascii="Times New Roman" w:hAnsi="Times New Roman" w:cs="Times New Roman"/>
          <w:b/>
          <w:sz w:val="28"/>
          <w:szCs w:val="28"/>
        </w:rPr>
        <w:br/>
        <w:t>вычислительной техники и автоматизированных систем»,</w:t>
      </w:r>
    </w:p>
    <w:p w14:paraId="76A844C9" w14:textId="324396E2" w:rsidR="00DB49F0" w:rsidRPr="0091727A" w:rsidRDefault="00502F54" w:rsidP="009172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специальность 09</w:t>
      </w:r>
      <w:r w:rsidR="0091727A" w:rsidRPr="0091727A">
        <w:rPr>
          <w:rFonts w:ascii="Times New Roman" w:hAnsi="Times New Roman" w:cs="Times New Roman"/>
          <w:b/>
          <w:sz w:val="28"/>
          <w:szCs w:val="28"/>
        </w:rPr>
        <w:t>.05.0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91727A" w:rsidRPr="0091727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Применение и эксплуатация автоматизированных систем специального назначения</w:t>
      </w:r>
      <w:r w:rsidR="003E0E71">
        <w:rPr>
          <w:rFonts w:ascii="Times New Roman" w:hAnsi="Times New Roman" w:cs="Times New Roman"/>
          <w:b/>
          <w:sz w:val="28"/>
          <w:szCs w:val="28"/>
        </w:rPr>
        <w:tab/>
      </w:r>
    </w:p>
    <w:p w14:paraId="3063D65F" w14:textId="77777777" w:rsidR="00DB49F0" w:rsidRPr="0091727A" w:rsidRDefault="00DB49F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88"/>
        <w:gridCol w:w="1507"/>
        <w:gridCol w:w="2015"/>
        <w:gridCol w:w="1672"/>
        <w:gridCol w:w="2078"/>
        <w:gridCol w:w="896"/>
        <w:gridCol w:w="1857"/>
        <w:gridCol w:w="2048"/>
        <w:gridCol w:w="2133"/>
      </w:tblGrid>
      <w:tr w:rsidR="00F30135" w:rsidRPr="00E44691" w14:paraId="347D8CF0" w14:textId="77777777" w:rsidTr="001B4A04">
        <w:tc>
          <w:tcPr>
            <w:tcW w:w="474" w:type="pct"/>
          </w:tcPr>
          <w:p w14:paraId="0123BE07" w14:textId="77777777" w:rsidR="003126FA" w:rsidRPr="00F30135" w:rsidRDefault="003126FA" w:rsidP="00E4469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t>ФИО</w:t>
            </w:r>
          </w:p>
        </w:tc>
        <w:tc>
          <w:tcPr>
            <w:tcW w:w="480" w:type="pct"/>
          </w:tcPr>
          <w:p w14:paraId="533DB8E8" w14:textId="77777777" w:rsidR="003126FA" w:rsidRPr="00E44691" w:rsidRDefault="003126FA" w:rsidP="00E4469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b/>
                <w:sz w:val="18"/>
                <w:szCs w:val="18"/>
              </w:rPr>
              <w:t>Занимаемая должность</w:t>
            </w:r>
          </w:p>
        </w:tc>
        <w:tc>
          <w:tcPr>
            <w:tcW w:w="585" w:type="pct"/>
          </w:tcPr>
          <w:p w14:paraId="01EB7620" w14:textId="77777777" w:rsidR="003126FA" w:rsidRPr="00E44691" w:rsidRDefault="003126FA" w:rsidP="00E4469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образования, квалификация, направление подготовки</w:t>
            </w:r>
          </w:p>
        </w:tc>
        <w:tc>
          <w:tcPr>
            <w:tcW w:w="544" w:type="pct"/>
          </w:tcPr>
          <w:p w14:paraId="411F6066" w14:textId="77777777" w:rsidR="003126FA" w:rsidRPr="00E44691" w:rsidRDefault="003126FA" w:rsidP="00E4469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b/>
                <w:sz w:val="18"/>
                <w:szCs w:val="18"/>
              </w:rPr>
              <w:t>Ученая степень, Ученое звание</w:t>
            </w:r>
          </w:p>
        </w:tc>
        <w:tc>
          <w:tcPr>
            <w:tcW w:w="662" w:type="pct"/>
          </w:tcPr>
          <w:p w14:paraId="63C9CF81" w14:textId="77777777" w:rsidR="00DC198E" w:rsidRPr="004C5233" w:rsidRDefault="00DC198E" w:rsidP="00DC19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5233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 повышении квалификации, профессиональной переподготовке</w:t>
            </w:r>
          </w:p>
          <w:p w14:paraId="6BC1FA6D" w14:textId="34724D2C" w:rsidR="003126FA" w:rsidRPr="00E44691" w:rsidRDefault="003126FA" w:rsidP="00E4469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" w:type="pct"/>
          </w:tcPr>
          <w:p w14:paraId="0BB1227C" w14:textId="77777777" w:rsidR="003126FA" w:rsidRPr="00E44691" w:rsidRDefault="003126FA" w:rsidP="00E4469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b/>
                <w:sz w:val="18"/>
                <w:szCs w:val="18"/>
              </w:rPr>
              <w:t>Общий стаж работы</w:t>
            </w:r>
          </w:p>
        </w:tc>
        <w:tc>
          <w:tcPr>
            <w:tcW w:w="592" w:type="pct"/>
          </w:tcPr>
          <w:p w14:paraId="25849E54" w14:textId="77777777" w:rsidR="003126FA" w:rsidRPr="00E44691" w:rsidRDefault="003126FA" w:rsidP="00E4469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b/>
                <w:sz w:val="18"/>
                <w:szCs w:val="18"/>
              </w:rPr>
              <w:t>Стаж работы по специальности (сведения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(модулей))</w:t>
            </w:r>
          </w:p>
        </w:tc>
        <w:tc>
          <w:tcPr>
            <w:tcW w:w="675" w:type="pct"/>
          </w:tcPr>
          <w:p w14:paraId="6BBAC797" w14:textId="77777777" w:rsidR="003126FA" w:rsidRPr="00E44691" w:rsidRDefault="003126FA" w:rsidP="00E4469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b/>
                <w:sz w:val="18"/>
                <w:szCs w:val="18"/>
              </w:rPr>
              <w:t>Преподаваемые учебные предметы, курсы, дисциплины</w:t>
            </w:r>
          </w:p>
        </w:tc>
        <w:tc>
          <w:tcPr>
            <w:tcW w:w="691" w:type="pct"/>
          </w:tcPr>
          <w:p w14:paraId="7787EC34" w14:textId="65EF2D06" w:rsidR="003126FA" w:rsidRPr="00E44691" w:rsidRDefault="001958A8" w:rsidP="00E4469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Код и наименование профессии, специальности (специальностей), направления (направлений) подготовки или укрупненной группы профессий, специальностей и направлений подготовки профессиональной образовательной программы высшего образования по программам </w:t>
            </w:r>
            <w:proofErr w:type="spellStart"/>
            <w:r w:rsidRPr="00E44691">
              <w:rPr>
                <w:rFonts w:ascii="Times New Roman" w:hAnsi="Times New Roman" w:cs="Times New Roman"/>
                <w:b/>
                <w:sz w:val="18"/>
                <w:szCs w:val="18"/>
              </w:rPr>
              <w:t>бакалавриата</w:t>
            </w:r>
            <w:proofErr w:type="spellEnd"/>
            <w:r w:rsidRPr="00E4469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программам </w:t>
            </w:r>
            <w:proofErr w:type="spellStart"/>
            <w:r w:rsidRPr="00E44691">
              <w:rPr>
                <w:rFonts w:ascii="Times New Roman" w:hAnsi="Times New Roman" w:cs="Times New Roman"/>
                <w:b/>
                <w:sz w:val="18"/>
                <w:szCs w:val="18"/>
              </w:rPr>
              <w:t>специалитета</w:t>
            </w:r>
            <w:proofErr w:type="spellEnd"/>
            <w:r w:rsidRPr="00E44691">
              <w:rPr>
                <w:rFonts w:ascii="Times New Roman" w:hAnsi="Times New Roman" w:cs="Times New Roman"/>
                <w:b/>
                <w:sz w:val="18"/>
                <w:szCs w:val="18"/>
              </w:rPr>
              <w:t>, в реализации которых участвует педагогический работник</w:t>
            </w:r>
          </w:p>
        </w:tc>
      </w:tr>
      <w:tr w:rsidR="00F30135" w:rsidRPr="00E44691" w14:paraId="7F9D2171" w14:textId="77777777" w:rsidTr="001B4A04">
        <w:tc>
          <w:tcPr>
            <w:tcW w:w="474" w:type="pct"/>
          </w:tcPr>
          <w:p w14:paraId="4292B7A5" w14:textId="77777777" w:rsidR="00F30135" w:rsidRDefault="003126FA" w:rsidP="00E4469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Акопян </w:t>
            </w:r>
          </w:p>
          <w:p w14:paraId="4F94AB61" w14:textId="119C0677" w:rsidR="003126FA" w:rsidRPr="00F30135" w:rsidRDefault="003126FA" w:rsidP="00E4469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Роман </w:t>
            </w:r>
            <w:proofErr w:type="spellStart"/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t>Размикович</w:t>
            </w:r>
            <w:proofErr w:type="spellEnd"/>
          </w:p>
        </w:tc>
        <w:tc>
          <w:tcPr>
            <w:tcW w:w="480" w:type="pct"/>
          </w:tcPr>
          <w:p w14:paraId="06829617" w14:textId="77777777" w:rsidR="003126FA" w:rsidRDefault="00DC198E" w:rsidP="00E446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Доцент кафедры прикладной математики</w:t>
            </w:r>
          </w:p>
          <w:p w14:paraId="157F7A10" w14:textId="5AC4A601" w:rsidR="00DC198E" w:rsidRPr="00E44691" w:rsidRDefault="00DC198E" w:rsidP="00E446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85" w:type="pct"/>
          </w:tcPr>
          <w:p w14:paraId="354C616B" w14:textId="77777777" w:rsidR="00F30135" w:rsidRPr="0012325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Высшее,</w:t>
            </w:r>
          </w:p>
          <w:p w14:paraId="4E421286" w14:textId="77777777" w:rsidR="00F30135" w:rsidRPr="00123251" w:rsidRDefault="00F30135" w:rsidP="00F3013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Математик. Преподаватель</w:t>
            </w:r>
          </w:p>
          <w:p w14:paraId="567A78C6" w14:textId="57CD718D" w:rsidR="003126FA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«Математика</w:t>
            </w:r>
          </w:p>
        </w:tc>
        <w:tc>
          <w:tcPr>
            <w:tcW w:w="544" w:type="pct"/>
          </w:tcPr>
          <w:p w14:paraId="4521504D" w14:textId="77777777" w:rsidR="003126FA" w:rsidRDefault="00DC198E" w:rsidP="00E446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Кандидат физико-математических наук</w:t>
            </w:r>
          </w:p>
          <w:p w14:paraId="33783047" w14:textId="2036ECA5" w:rsidR="00DC198E" w:rsidRPr="00E44691" w:rsidRDefault="00DC198E" w:rsidP="00E446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</w:tc>
        <w:tc>
          <w:tcPr>
            <w:tcW w:w="662" w:type="pct"/>
          </w:tcPr>
          <w:p w14:paraId="24E0E04C" w14:textId="77777777" w:rsidR="003126FA" w:rsidRPr="00E44691" w:rsidRDefault="003126FA" w:rsidP="00E446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pct"/>
          </w:tcPr>
          <w:p w14:paraId="6209888B" w14:textId="7621284A" w:rsidR="003126FA" w:rsidRPr="00E44691" w:rsidRDefault="00DC198E" w:rsidP="00E446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592" w:type="pct"/>
          </w:tcPr>
          <w:p w14:paraId="22C81A89" w14:textId="7113A17B" w:rsidR="003126FA" w:rsidRPr="00E44691" w:rsidRDefault="00DC198E" w:rsidP="00E446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A73FB60" w14:textId="77777777" w:rsidR="00E44691" w:rsidRPr="00E44691" w:rsidRDefault="00E44691" w:rsidP="00E446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Вычислительная математика</w:t>
            </w:r>
          </w:p>
          <w:p w14:paraId="4E7F7E85" w14:textId="77777777" w:rsidR="00E44691" w:rsidRPr="00E44691" w:rsidRDefault="00E44691" w:rsidP="00E446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Математическое обеспечение автоматизированных систем</w:t>
            </w:r>
          </w:p>
          <w:p w14:paraId="0C259CD8" w14:textId="77777777" w:rsidR="00E44691" w:rsidRPr="00E44691" w:rsidRDefault="00E44691" w:rsidP="00E446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Методы математического моделирования</w:t>
            </w:r>
          </w:p>
          <w:p w14:paraId="19FECCDC" w14:textId="77777777" w:rsidR="00E44691" w:rsidRPr="00E44691" w:rsidRDefault="00E44691" w:rsidP="00E446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Методы оптимизации</w:t>
            </w:r>
          </w:p>
          <w:p w14:paraId="5F05C4D9" w14:textId="77777777" w:rsidR="00E44691" w:rsidRPr="00E44691" w:rsidRDefault="00E44691" w:rsidP="00E446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Методы приближенных вычислений</w:t>
            </w:r>
          </w:p>
          <w:p w14:paraId="7B5DAA1F" w14:textId="77777777" w:rsidR="00E44691" w:rsidRPr="00E44691" w:rsidRDefault="00E44691" w:rsidP="00E446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Моделирование и проектирование систем</w:t>
            </w:r>
          </w:p>
          <w:p w14:paraId="535459AD" w14:textId="77777777" w:rsidR="00E44691" w:rsidRPr="00E44691" w:rsidRDefault="00E44691" w:rsidP="00E446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Надежность автоматизированных систем</w:t>
            </w:r>
          </w:p>
          <w:p w14:paraId="660129C5" w14:textId="77777777" w:rsidR="00E44691" w:rsidRPr="00E44691" w:rsidRDefault="00E44691" w:rsidP="00E446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Научно-исследовательская работа</w:t>
            </w:r>
          </w:p>
          <w:p w14:paraId="54FCBE46" w14:textId="55AC684C" w:rsidR="00E44691" w:rsidRPr="00E44691" w:rsidRDefault="00E44691" w:rsidP="00E446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Основы теории управления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FCE471F" w14:textId="77777777" w:rsidR="003126FA" w:rsidRPr="00E44691" w:rsidRDefault="00D60A1A" w:rsidP="00E446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Укрупненные группы специальностей и направлений подготовки 09.00.00 Информатика и вычислительная техника</w:t>
            </w:r>
          </w:p>
          <w:p w14:paraId="7F1C66B5" w14:textId="2EF857D4" w:rsidR="00D60A1A" w:rsidRPr="00E44691" w:rsidRDefault="00D60A1A" w:rsidP="00E446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Направление подготовки 12.03.01 Приборостроение</w:t>
            </w:r>
          </w:p>
        </w:tc>
      </w:tr>
      <w:tr w:rsidR="00F30135" w:rsidRPr="00E44691" w14:paraId="0E7BF5CE" w14:textId="77777777" w:rsidTr="001B4A04">
        <w:tc>
          <w:tcPr>
            <w:tcW w:w="474" w:type="pct"/>
          </w:tcPr>
          <w:p w14:paraId="6A685740" w14:textId="2A126EF1" w:rsidR="00F30135" w:rsidRPr="00F30135" w:rsidRDefault="00F30135" w:rsidP="00F3013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t>Безногова</w:t>
            </w:r>
            <w:proofErr w:type="spellEnd"/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Татьяна </w:t>
            </w:r>
            <w:proofErr w:type="spellStart"/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t>Гарриевна</w:t>
            </w:r>
            <w:proofErr w:type="spellEnd"/>
          </w:p>
        </w:tc>
        <w:tc>
          <w:tcPr>
            <w:tcW w:w="480" w:type="pct"/>
          </w:tcPr>
          <w:p w14:paraId="3FE823EB" w14:textId="33FACBB7" w:rsidR="00F30135" w:rsidRPr="00E44691" w:rsidRDefault="00F30135" w:rsidP="00842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гуманитарных дисцип</w:t>
            </w:r>
            <w:r w:rsidR="00842DCA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ин</w:t>
            </w:r>
          </w:p>
        </w:tc>
        <w:tc>
          <w:tcPr>
            <w:tcW w:w="585" w:type="pct"/>
          </w:tcPr>
          <w:p w14:paraId="21FC22D8" w14:textId="77777777" w:rsidR="00F30135" w:rsidRPr="0012325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14:paraId="60D18DF6" w14:textId="77777777" w:rsidR="00F30135" w:rsidRPr="0012325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 xml:space="preserve">Учитель французского и немецкого языков.  </w:t>
            </w:r>
          </w:p>
          <w:p w14:paraId="623FF9DF" w14:textId="77777777" w:rsidR="00F30135" w:rsidRPr="0012325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«Французский и немецкий языки».</w:t>
            </w:r>
          </w:p>
          <w:p w14:paraId="47B6B6E7" w14:textId="77777777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pct"/>
          </w:tcPr>
          <w:p w14:paraId="47938F2A" w14:textId="77777777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14:paraId="270868B7" w14:textId="77777777" w:rsidR="00F30135" w:rsidRPr="00123251" w:rsidRDefault="00F30135" w:rsidP="00F3013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08A5FE83" w14:textId="77777777" w:rsidR="00F30135" w:rsidRPr="00123251" w:rsidRDefault="00F30135" w:rsidP="00F3013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«Современные информационные технологии в атомной отрасли», 40 часов, 2019,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027340.</w:t>
            </w:r>
          </w:p>
          <w:p w14:paraId="6321ACBF" w14:textId="77777777" w:rsidR="00F30135" w:rsidRPr="00123251" w:rsidRDefault="00F30135" w:rsidP="00F3013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1DED0E54" w14:textId="77777777" w:rsidR="00F30135" w:rsidRPr="00123251" w:rsidRDefault="00F30135" w:rsidP="00F3013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отрасли.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204 часа, 2020,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040773.</w:t>
            </w:r>
          </w:p>
          <w:p w14:paraId="2A4B786B" w14:textId="77777777" w:rsidR="00F30135" w:rsidRPr="00123251" w:rsidRDefault="00F30135" w:rsidP="00F3013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Повышение квалификации в НИЯУ МИФИ по программам</w:t>
            </w:r>
          </w:p>
          <w:p w14:paraId="2B5CB07E" w14:textId="77777777" w:rsidR="00F30135" w:rsidRDefault="00F30135" w:rsidP="00F3013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Цифровая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грамотность современного преподавателя», 16 часов, 2020, удостоверение о повышении квалификации  ПК№ 043878</w:t>
            </w:r>
          </w:p>
          <w:p w14:paraId="02E81088" w14:textId="2C577AC9" w:rsidR="00842DCA" w:rsidRPr="00E44691" w:rsidRDefault="00842DCA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pct"/>
          </w:tcPr>
          <w:p w14:paraId="1BCEF5D1" w14:textId="02E9CF99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92" w:type="pct"/>
          </w:tcPr>
          <w:p w14:paraId="6DB9268C" w14:textId="5ECDD747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808F6D9" w14:textId="4367A56A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Иностранный язык</w:t>
            </w:r>
          </w:p>
        </w:tc>
        <w:tc>
          <w:tcPr>
            <w:tcW w:w="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AF2C4FD" w14:textId="69A0E778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Укрупненная группа специальностей и направлений подготовки 09.00.00 Информатика и вычислительная техника</w:t>
            </w:r>
          </w:p>
        </w:tc>
      </w:tr>
      <w:tr w:rsidR="00F30135" w:rsidRPr="00E44691" w14:paraId="5A4988CF" w14:textId="77777777" w:rsidTr="001B4A04">
        <w:tc>
          <w:tcPr>
            <w:tcW w:w="474" w:type="pct"/>
          </w:tcPr>
          <w:p w14:paraId="604C1FED" w14:textId="77777777" w:rsidR="00F30135" w:rsidRPr="00F30135" w:rsidRDefault="00F30135" w:rsidP="00F3013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Борисова Валентина Сергеевна</w:t>
            </w:r>
          </w:p>
        </w:tc>
        <w:tc>
          <w:tcPr>
            <w:tcW w:w="480" w:type="pct"/>
          </w:tcPr>
          <w:p w14:paraId="6371A940" w14:textId="5F4313D5" w:rsidR="00F30135" w:rsidRPr="00E44691" w:rsidRDefault="00F30135" w:rsidP="00842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гуманитарных дисцип</w:t>
            </w:r>
            <w:r w:rsidR="00842DCA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ин</w:t>
            </w:r>
          </w:p>
        </w:tc>
        <w:tc>
          <w:tcPr>
            <w:tcW w:w="585" w:type="pct"/>
          </w:tcPr>
          <w:p w14:paraId="127F5F5E" w14:textId="77777777" w:rsidR="00F30135" w:rsidRPr="0012325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14:paraId="3B7A4E0C" w14:textId="77777777" w:rsidR="00F30135" w:rsidRPr="0012325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Экономист</w:t>
            </w:r>
          </w:p>
          <w:p w14:paraId="1A76FA82" w14:textId="5E110557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«Национальная экономика</w:t>
            </w:r>
          </w:p>
        </w:tc>
        <w:tc>
          <w:tcPr>
            <w:tcW w:w="544" w:type="pct"/>
          </w:tcPr>
          <w:p w14:paraId="6175032C" w14:textId="77777777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14:paraId="293B0871" w14:textId="77777777" w:rsidR="00F30135" w:rsidRPr="00123251" w:rsidRDefault="00F30135" w:rsidP="00F3013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«Управление жизненным циклом» в форме стажировки на ФГУП «ПО» Маяк», 72 часа,2020, удостоверение о повышении квалификации ПК№040747.</w:t>
            </w:r>
          </w:p>
          <w:p w14:paraId="58BFB0AA" w14:textId="77777777" w:rsidR="00F30135" w:rsidRPr="00123251" w:rsidRDefault="00F30135" w:rsidP="00F3013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4CE94CE3" w14:textId="77777777" w:rsidR="00F30135" w:rsidRPr="00123251" w:rsidRDefault="00F30135" w:rsidP="00F3013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квалификации   ПК№ 054401.</w:t>
            </w:r>
          </w:p>
          <w:p w14:paraId="6107A6CB" w14:textId="77777777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pct"/>
          </w:tcPr>
          <w:p w14:paraId="7D96A497" w14:textId="71C1E944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92" w:type="pct"/>
          </w:tcPr>
          <w:p w14:paraId="173535CF" w14:textId="371EDC80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F5E10E6" w14:textId="77777777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Экономика</w:t>
            </w:r>
          </w:p>
        </w:tc>
        <w:tc>
          <w:tcPr>
            <w:tcW w:w="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6BB4B6F" w14:textId="39465832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Укрупненная группа специальностей и направлений подготовки 09.00.00 Информатика и вычислительная техника</w:t>
            </w:r>
          </w:p>
        </w:tc>
      </w:tr>
      <w:tr w:rsidR="00F30135" w:rsidRPr="00E44691" w14:paraId="6845C175" w14:textId="77777777" w:rsidTr="001B4A04">
        <w:tc>
          <w:tcPr>
            <w:tcW w:w="474" w:type="pct"/>
          </w:tcPr>
          <w:p w14:paraId="51681169" w14:textId="77777777" w:rsidR="00F30135" w:rsidRPr="00F30135" w:rsidRDefault="00F30135" w:rsidP="00F3013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t>Ганцева</w:t>
            </w:r>
            <w:proofErr w:type="spellEnd"/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Анастасия Сергеевна</w:t>
            </w:r>
          </w:p>
        </w:tc>
        <w:tc>
          <w:tcPr>
            <w:tcW w:w="480" w:type="pct"/>
          </w:tcPr>
          <w:p w14:paraId="2070B799" w14:textId="7032B09C" w:rsidR="00F30135" w:rsidRPr="00E44691" w:rsidRDefault="00F30135" w:rsidP="00842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гуманитарных дисцип</w:t>
            </w:r>
            <w:r w:rsidR="00842DCA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ин</w:t>
            </w:r>
          </w:p>
        </w:tc>
        <w:tc>
          <w:tcPr>
            <w:tcW w:w="585" w:type="pct"/>
          </w:tcPr>
          <w:p w14:paraId="5DFFCA63" w14:textId="77777777" w:rsidR="00F30135" w:rsidRPr="0012325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14:paraId="39043133" w14:textId="77777777" w:rsidR="00F30135" w:rsidRPr="00123251" w:rsidRDefault="00F30135" w:rsidP="00F3013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физической культуры и спорта.</w:t>
            </w:r>
          </w:p>
          <w:p w14:paraId="70E04751" w14:textId="77777777" w:rsidR="00F30135" w:rsidRPr="00123251" w:rsidRDefault="00F30135" w:rsidP="00F3013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Магистр.</w:t>
            </w:r>
          </w:p>
          <w:p w14:paraId="1F4022E1" w14:textId="671CEDCD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44" w:type="pct"/>
          </w:tcPr>
          <w:p w14:paraId="7A86D159" w14:textId="77777777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14:paraId="352A916C" w14:textId="77777777" w:rsidR="00F30135" w:rsidRPr="00123251" w:rsidRDefault="00F30135" w:rsidP="00F3013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3D1999E7" w14:textId="77777777" w:rsidR="00F30135" w:rsidRPr="00123251" w:rsidRDefault="00F30135" w:rsidP="00F3013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«Современные информационные технологии в атомной отрасли», 40 часов, 2019,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027341.</w:t>
            </w:r>
          </w:p>
          <w:p w14:paraId="1A31F934" w14:textId="77777777" w:rsidR="00F30135" w:rsidRPr="00123251" w:rsidRDefault="00F30135" w:rsidP="00F3013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0A3201E8" w14:textId="77777777" w:rsidR="00F30135" w:rsidRPr="00123251" w:rsidRDefault="00F30135" w:rsidP="00F3013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отрасли.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204 часа, 2020,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квалификации  ПК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040775.</w:t>
            </w:r>
          </w:p>
          <w:p w14:paraId="3B7FD5BB" w14:textId="77777777" w:rsidR="00F30135" w:rsidRPr="00123251" w:rsidRDefault="00F30135" w:rsidP="00F3013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211A4BB4" w14:textId="77777777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pct"/>
          </w:tcPr>
          <w:p w14:paraId="08D70259" w14:textId="101F0EF9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592" w:type="pct"/>
          </w:tcPr>
          <w:p w14:paraId="3B81CE86" w14:textId="128E222E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E8CBC2B" w14:textId="77777777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  <w:p w14:paraId="180D43C5" w14:textId="481B70A6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Элективные курсы по физической культуре</w:t>
            </w:r>
          </w:p>
        </w:tc>
        <w:tc>
          <w:tcPr>
            <w:tcW w:w="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FED93A3" w14:textId="17FF606C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Укрупненная группа специальностей и направлений подготовки 09.00.00 Информатика и вычислительная техника</w:t>
            </w:r>
          </w:p>
        </w:tc>
      </w:tr>
      <w:tr w:rsidR="00F30135" w:rsidRPr="00E44691" w14:paraId="0966275F" w14:textId="77777777" w:rsidTr="001B4A04">
        <w:tc>
          <w:tcPr>
            <w:tcW w:w="474" w:type="pct"/>
          </w:tcPr>
          <w:p w14:paraId="6062F581" w14:textId="64E8C5E5" w:rsidR="00F30135" w:rsidRPr="00F30135" w:rsidRDefault="00F30135" w:rsidP="00F3013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t>Елькин</w:t>
            </w:r>
            <w:proofErr w:type="spellEnd"/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Алексей Александрович</w:t>
            </w:r>
          </w:p>
        </w:tc>
        <w:tc>
          <w:tcPr>
            <w:tcW w:w="480" w:type="pct"/>
          </w:tcPr>
          <w:p w14:paraId="4F7130AD" w14:textId="2385A13F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Старший преподаватель кафедры гуманитарных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дисципоин</w:t>
            </w:r>
            <w:proofErr w:type="spellEnd"/>
          </w:p>
        </w:tc>
        <w:tc>
          <w:tcPr>
            <w:tcW w:w="585" w:type="pct"/>
          </w:tcPr>
          <w:p w14:paraId="3437B06D" w14:textId="77777777" w:rsidR="00F30135" w:rsidRPr="007F799B" w:rsidRDefault="00F30135" w:rsidP="00F30135">
            <w:pPr>
              <w:spacing w:after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14:paraId="577819EE" w14:textId="77777777" w:rsidR="00F30135" w:rsidRPr="007F799B" w:rsidRDefault="00F30135" w:rsidP="00F30135">
            <w:pPr>
              <w:spacing w:after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Менеджер-экономист</w:t>
            </w:r>
          </w:p>
          <w:p w14:paraId="358796DE" w14:textId="77777777" w:rsidR="00F30135" w:rsidRPr="007F799B" w:rsidRDefault="00F30135" w:rsidP="00F30135">
            <w:pPr>
              <w:spacing w:after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Менеджмент</w:t>
            </w:r>
          </w:p>
          <w:p w14:paraId="2DB384E3" w14:textId="77777777" w:rsidR="00F30135" w:rsidRPr="007F799B" w:rsidRDefault="00F30135" w:rsidP="00F30135">
            <w:pPr>
              <w:spacing w:after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Бакалавр</w:t>
            </w:r>
          </w:p>
          <w:p w14:paraId="44653C62" w14:textId="5AFDC1D1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Информатика и вычислительная техника</w:t>
            </w:r>
          </w:p>
        </w:tc>
        <w:tc>
          <w:tcPr>
            <w:tcW w:w="544" w:type="pct"/>
          </w:tcPr>
          <w:p w14:paraId="7ACA45C7" w14:textId="77777777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14:paraId="6485DA16" w14:textId="77777777" w:rsidR="00F30135" w:rsidRPr="00A31984" w:rsidRDefault="00F30135" w:rsidP="00F30135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3198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</w:t>
            </w:r>
          </w:p>
          <w:p w14:paraId="3CE3DCC1" w14:textId="7E0C7BCB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1984">
              <w:rPr>
                <w:rFonts w:ascii="Times New Roman" w:hAnsi="Times New Roman" w:cs="Times New Roman"/>
                <w:sz w:val="18"/>
                <w:szCs w:val="18"/>
              </w:rPr>
              <w:t xml:space="preserve"> «Информационная безопасность для современного преподавателя», 16 часов, 2020, удостоверение о повышении квалификации ПК№ 040128.</w:t>
            </w:r>
          </w:p>
        </w:tc>
        <w:tc>
          <w:tcPr>
            <w:tcW w:w="297" w:type="pct"/>
          </w:tcPr>
          <w:p w14:paraId="0C989C87" w14:textId="02DCDA7D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92" w:type="pct"/>
          </w:tcPr>
          <w:p w14:paraId="55B9944C" w14:textId="6DB6927F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B7B1CB9" w14:textId="16BD960B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Учебная практика (ознакомительная практика)</w:t>
            </w:r>
          </w:p>
        </w:tc>
        <w:tc>
          <w:tcPr>
            <w:tcW w:w="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1CD6B43" w14:textId="40988FB5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Укрупненная группа специальностей и направлений подготовки 09.00.00 Информатика и вычислительная техника</w:t>
            </w:r>
          </w:p>
          <w:p w14:paraId="6AB9CD95" w14:textId="030F6CCB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Укрупненная группа специальностей и направлений подготовки 15.00.00 Машиностроение</w:t>
            </w:r>
          </w:p>
          <w:p w14:paraId="7510BBA5" w14:textId="77777777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Направление подготовки 13.03.02 Электроэнергетика и электротехника</w:t>
            </w:r>
          </w:p>
          <w:p w14:paraId="4D09BB60" w14:textId="1DFBA613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Специальность 18.05.02 Химическая технология материалов современной энергетики</w:t>
            </w:r>
          </w:p>
        </w:tc>
      </w:tr>
      <w:tr w:rsidR="00F30135" w:rsidRPr="00E44691" w14:paraId="1AFBD38C" w14:textId="77777777" w:rsidTr="001B4A04">
        <w:tc>
          <w:tcPr>
            <w:tcW w:w="474" w:type="pct"/>
          </w:tcPr>
          <w:p w14:paraId="084E0064" w14:textId="3C731211" w:rsidR="00F30135" w:rsidRPr="00F30135" w:rsidRDefault="00F30135" w:rsidP="00F3013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t>Захаров Анатолий Андреевич</w:t>
            </w:r>
          </w:p>
        </w:tc>
        <w:tc>
          <w:tcPr>
            <w:tcW w:w="480" w:type="pct"/>
          </w:tcPr>
          <w:p w14:paraId="77897F2E" w14:textId="77777777" w:rsidR="00F30135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Преподаватель кафедры прикладной математики</w:t>
            </w:r>
          </w:p>
          <w:p w14:paraId="3371B13B" w14:textId="63AE3440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</w:t>
            </w:r>
            <w:r w:rsidR="00842DC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bookmarkStart w:id="0" w:name="_GoBack"/>
            <w:bookmarkEnd w:id="0"/>
          </w:p>
        </w:tc>
        <w:tc>
          <w:tcPr>
            <w:tcW w:w="585" w:type="pct"/>
          </w:tcPr>
          <w:p w14:paraId="07EB6FCD" w14:textId="77777777" w:rsidR="00F30135" w:rsidRPr="00123251" w:rsidRDefault="00F30135" w:rsidP="00F3013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14:paraId="6E2CCFE1" w14:textId="77777777" w:rsidR="00F30135" w:rsidRPr="00123251" w:rsidRDefault="00F30135" w:rsidP="00F3013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</w:t>
            </w:r>
          </w:p>
          <w:p w14:paraId="482FE4B9" w14:textId="77777777" w:rsidR="00F30135" w:rsidRPr="00123251" w:rsidRDefault="00F30135" w:rsidP="00F3013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«Программное обеспечение вычислительной техники и автоматизированных систем».</w:t>
            </w:r>
          </w:p>
          <w:p w14:paraId="2BA8E10D" w14:textId="77777777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pct"/>
          </w:tcPr>
          <w:p w14:paraId="08CE878B" w14:textId="77777777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14:paraId="76328E79" w14:textId="77777777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pct"/>
          </w:tcPr>
          <w:p w14:paraId="0C90B3E4" w14:textId="70665BF4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92" w:type="pct"/>
          </w:tcPr>
          <w:p w14:paraId="2651F617" w14:textId="21E29C2C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712BA32" w14:textId="77777777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Программирование (Современные технологии программирования)</w:t>
            </w:r>
          </w:p>
          <w:p w14:paraId="315A960A" w14:textId="3A98BBCA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Программирование микроконтроллеров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B3AD49F" w14:textId="50B065C3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Укрупненная группа специальностей и направлений подготовки 09.00.00 Информатика и вычислительная техника</w:t>
            </w:r>
          </w:p>
        </w:tc>
      </w:tr>
      <w:tr w:rsidR="00F30135" w:rsidRPr="00E44691" w14:paraId="59E10C4B" w14:textId="77777777" w:rsidTr="001B4A04">
        <w:tc>
          <w:tcPr>
            <w:tcW w:w="474" w:type="pct"/>
          </w:tcPr>
          <w:p w14:paraId="0F8D82DA" w14:textId="597EAB3A" w:rsidR="00F30135" w:rsidRPr="00F30135" w:rsidRDefault="00F30135" w:rsidP="00F3013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t>Зернышкина</w:t>
            </w:r>
            <w:proofErr w:type="spellEnd"/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Елена Александровна</w:t>
            </w:r>
          </w:p>
        </w:tc>
        <w:tc>
          <w:tcPr>
            <w:tcW w:w="480" w:type="pct"/>
          </w:tcPr>
          <w:p w14:paraId="42E1ACD4" w14:textId="3F7633EC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Доцент кафедры высшей математики</w:t>
            </w:r>
          </w:p>
        </w:tc>
        <w:tc>
          <w:tcPr>
            <w:tcW w:w="585" w:type="pct"/>
          </w:tcPr>
          <w:p w14:paraId="3189123E" w14:textId="77777777" w:rsidR="00F30135" w:rsidRPr="00123251" w:rsidRDefault="00F30135" w:rsidP="00F3013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14:paraId="728D97A8" w14:textId="77777777" w:rsidR="00F30135" w:rsidRPr="00123251" w:rsidRDefault="00F30135" w:rsidP="00F3013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</w:t>
            </w:r>
          </w:p>
          <w:p w14:paraId="3CFFFEA5" w14:textId="77777777" w:rsidR="00F30135" w:rsidRPr="00123251" w:rsidRDefault="00F30135" w:rsidP="00F3013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«Программное обеспечение вычислительной техники и автоматизированных систем».</w:t>
            </w:r>
          </w:p>
          <w:p w14:paraId="43D8C819" w14:textId="77777777" w:rsidR="00F30135" w:rsidRPr="00123251" w:rsidRDefault="00F30135" w:rsidP="00F3013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Бакалавр «Математика, прикладная математика».</w:t>
            </w:r>
          </w:p>
          <w:p w14:paraId="66B00D5E" w14:textId="77777777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pct"/>
          </w:tcPr>
          <w:p w14:paraId="0AFDAC83" w14:textId="34B2BC67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Кандидат физико-математических наук</w:t>
            </w:r>
          </w:p>
        </w:tc>
        <w:tc>
          <w:tcPr>
            <w:tcW w:w="662" w:type="pct"/>
          </w:tcPr>
          <w:p w14:paraId="2D045934" w14:textId="77777777" w:rsidR="00F30135" w:rsidRPr="00123251" w:rsidRDefault="00F30135" w:rsidP="00F3013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1ADEE906" w14:textId="77777777" w:rsidR="00F30135" w:rsidRPr="00123251" w:rsidRDefault="00F30135" w:rsidP="00F3013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отрасли.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204 часа, 2020,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040776.</w:t>
            </w:r>
          </w:p>
          <w:p w14:paraId="749E4971" w14:textId="77777777" w:rsidR="00F30135" w:rsidRPr="00123251" w:rsidRDefault="00F30135" w:rsidP="00F3013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77747214" w14:textId="77777777" w:rsidR="00F30135" w:rsidRPr="00123251" w:rsidRDefault="00F30135" w:rsidP="00F3013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«Обеспечение открытости деятельности образовательной организации», 72 часа, 2021, удостоверение о повышении квалификации ПК № 054405.</w:t>
            </w:r>
          </w:p>
          <w:p w14:paraId="4949572F" w14:textId="77777777" w:rsidR="00F30135" w:rsidRPr="00123251" w:rsidRDefault="00F30135" w:rsidP="00F3013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1DA291E6" w14:textId="77777777" w:rsidR="00F30135" w:rsidRPr="00123251" w:rsidRDefault="00F30135" w:rsidP="00F3013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», 80 часов, 2021, удостоверение о повышении квалификации ПК № 054333.</w:t>
            </w:r>
          </w:p>
          <w:p w14:paraId="40CFDD81" w14:textId="77777777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pct"/>
          </w:tcPr>
          <w:p w14:paraId="01717562" w14:textId="35FDEBA6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592" w:type="pct"/>
          </w:tcPr>
          <w:p w14:paraId="78B0EA12" w14:textId="69460E47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E59C41D" w14:textId="77777777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Математика</w:t>
            </w:r>
          </w:p>
          <w:p w14:paraId="36109A98" w14:textId="2F48E007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Математика (дополнительные главы)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607875F" w14:textId="4B321D59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Укрупненная группа специальностей и направлений подготовки 09.00.00 Информатика и вычислительная техника</w:t>
            </w:r>
          </w:p>
        </w:tc>
      </w:tr>
      <w:tr w:rsidR="00F30135" w:rsidRPr="00E44691" w14:paraId="50A4E0D8" w14:textId="77777777" w:rsidTr="001B4A04">
        <w:tc>
          <w:tcPr>
            <w:tcW w:w="474" w:type="pct"/>
          </w:tcPr>
          <w:p w14:paraId="03176F38" w14:textId="77777777" w:rsidR="00F30135" w:rsidRPr="00F30135" w:rsidRDefault="00F30135" w:rsidP="00F3013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t>Зубаиров</w:t>
            </w:r>
            <w:proofErr w:type="spellEnd"/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Александр </w:t>
            </w:r>
            <w:proofErr w:type="spellStart"/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t>Фларитович</w:t>
            </w:r>
            <w:proofErr w:type="spellEnd"/>
          </w:p>
        </w:tc>
        <w:tc>
          <w:tcPr>
            <w:tcW w:w="480" w:type="pct"/>
          </w:tcPr>
          <w:p w14:paraId="3D91B677" w14:textId="77777777" w:rsidR="00F30135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Доцент,</w:t>
            </w:r>
          </w:p>
          <w:p w14:paraId="3512741D" w14:textId="1A11B698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заведующего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кафедрой прикладной математики</w:t>
            </w:r>
          </w:p>
        </w:tc>
        <w:tc>
          <w:tcPr>
            <w:tcW w:w="585" w:type="pct"/>
          </w:tcPr>
          <w:p w14:paraId="5099E180" w14:textId="77777777" w:rsidR="00F30135" w:rsidRPr="00123251" w:rsidRDefault="00F30135" w:rsidP="00F3013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14:paraId="3A6CD693" w14:textId="77777777" w:rsidR="00F30135" w:rsidRPr="00123251" w:rsidRDefault="00F30135" w:rsidP="00F3013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</w:t>
            </w:r>
          </w:p>
          <w:p w14:paraId="7C708E87" w14:textId="77777777" w:rsidR="00F30135" w:rsidRPr="00123251" w:rsidRDefault="00F30135" w:rsidP="00F3013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«Программное обеспечение вычислительной техники и автоматизированных систем».</w:t>
            </w:r>
          </w:p>
          <w:p w14:paraId="1FFD3BEE" w14:textId="77777777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pct"/>
          </w:tcPr>
          <w:p w14:paraId="50F0D733" w14:textId="77777777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14:paraId="6D7CB494" w14:textId="77777777" w:rsidR="00F30135" w:rsidRPr="00123251" w:rsidRDefault="00F30135" w:rsidP="00F3013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Профессиональная переподготовка в ООО «ЦОО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Нетология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-групп» по программе «Менеджмент в образовании: стратегическое управление развитием образовательных организаций»,320 часов,2017, диплом о профессиональной переподготовке Ф 000552</w:t>
            </w:r>
          </w:p>
          <w:p w14:paraId="64288F6B" w14:textId="77777777" w:rsidR="00F30135" w:rsidRPr="00123251" w:rsidRDefault="00F30135" w:rsidP="00F3013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0312ED3E" w14:textId="77777777" w:rsidR="00F30135" w:rsidRPr="00123251" w:rsidRDefault="00F30135" w:rsidP="00F3013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 №027294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14596. </w:t>
            </w:r>
          </w:p>
          <w:p w14:paraId="0824102F" w14:textId="77777777" w:rsidR="00F30135" w:rsidRPr="00123251" w:rsidRDefault="00F30135" w:rsidP="00F3013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Повышение квалификации в НИЯУ МИФИ по программе</w:t>
            </w:r>
          </w:p>
          <w:p w14:paraId="6A8D9871" w14:textId="77777777" w:rsidR="00F30135" w:rsidRPr="00123251" w:rsidRDefault="00F30135" w:rsidP="00F3013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027209. </w:t>
            </w:r>
          </w:p>
          <w:p w14:paraId="551E0ED1" w14:textId="77777777" w:rsidR="00F30135" w:rsidRPr="00123251" w:rsidRDefault="00F30135" w:rsidP="00F3013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7D2B486E" w14:textId="77777777" w:rsidR="00F30135" w:rsidRPr="00123251" w:rsidRDefault="00F30135" w:rsidP="00F3013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«Разработка онлайн-курсов для национальной платформы «Открытое образование», 64 часа, 2019,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031931.</w:t>
            </w:r>
          </w:p>
          <w:p w14:paraId="0086A25F" w14:textId="77777777" w:rsidR="00F30135" w:rsidRPr="00123251" w:rsidRDefault="00F30135" w:rsidP="00F3013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«Управление проектами в сфере информационных технологий» в форме стажировки на ФГУП «ПО» Маяк», 72 часа,2020, удостоверение о повышении квалификации ПК№040755.</w:t>
            </w:r>
          </w:p>
          <w:p w14:paraId="480FB41C" w14:textId="77777777" w:rsidR="00F30135" w:rsidRPr="00123251" w:rsidRDefault="00F30135" w:rsidP="00F3013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1D7D6659" w14:textId="77777777" w:rsidR="00F30135" w:rsidRPr="00123251" w:rsidRDefault="00F30135" w:rsidP="00F3013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квалификации  ПК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054335.</w:t>
            </w:r>
          </w:p>
          <w:p w14:paraId="6ECC30E8" w14:textId="77777777" w:rsidR="00F30135" w:rsidRPr="00123251" w:rsidRDefault="00F30135" w:rsidP="00F3013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2A7D268C" w14:textId="77777777" w:rsidR="00F30135" w:rsidRPr="00123251" w:rsidRDefault="00F30135" w:rsidP="00F3013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«Опыт применения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в ООО «Региональный центр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«Эра» в форме стажировки», 72 часа, 2021, удостоверение о повышении квалификации   ПК№ 054492.</w:t>
            </w:r>
          </w:p>
          <w:p w14:paraId="427CB324" w14:textId="77777777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pct"/>
          </w:tcPr>
          <w:p w14:paraId="44F15055" w14:textId="3F9EA4DE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592" w:type="pct"/>
          </w:tcPr>
          <w:p w14:paraId="78A3A810" w14:textId="4427A1C7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7C9EBA6" w14:textId="77777777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Информатика</w:t>
            </w:r>
          </w:p>
          <w:p w14:paraId="1FFF3C17" w14:textId="77777777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Программирование (Алгоритмы и структуры данных)</w:t>
            </w:r>
          </w:p>
          <w:p w14:paraId="1DB10278" w14:textId="77777777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Моделирование и проектирование систем</w:t>
            </w:r>
          </w:p>
          <w:p w14:paraId="004781D8" w14:textId="77777777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Программирование (Объектно-ориентированное программирование)</w:t>
            </w:r>
          </w:p>
          <w:p w14:paraId="6BB13482" w14:textId="77777777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Операционные системы</w:t>
            </w:r>
          </w:p>
          <w:p w14:paraId="083856D1" w14:textId="77777777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Программное обеспечение параллельных систем</w:t>
            </w:r>
          </w:p>
          <w:p w14:paraId="5E370194" w14:textId="7C49484C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Теория языков программирования и методы трансляции</w:t>
            </w:r>
          </w:p>
          <w:p w14:paraId="226780A6" w14:textId="070779D9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Теория автоматов</w:t>
            </w:r>
          </w:p>
          <w:p w14:paraId="420646AE" w14:textId="77777777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Теория вычислительных процессов</w:t>
            </w:r>
          </w:p>
          <w:p w14:paraId="17451C57" w14:textId="77777777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Программирование (Современные технологии программирования)</w:t>
            </w:r>
          </w:p>
          <w:p w14:paraId="6AA3D390" w14:textId="77777777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Управление проектами в области информационных технологий</w:t>
            </w:r>
          </w:p>
          <w:p w14:paraId="39737030" w14:textId="1E3DDA72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Эксплуатация и администрирование систем</w:t>
            </w:r>
          </w:p>
        </w:tc>
        <w:tc>
          <w:tcPr>
            <w:tcW w:w="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64FCC09" w14:textId="77777777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Укрупненные группы специальностей и направлений подготовки 09.00.00 Информатика и вычислительная техника</w:t>
            </w:r>
          </w:p>
          <w:p w14:paraId="1CA3BD61" w14:textId="674FE132" w:rsidR="00F30135" w:rsidRPr="00E44691" w:rsidRDefault="00F30135" w:rsidP="00F301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Направление подготовки 15.03.02 Технологические машины и оборудование</w:t>
            </w:r>
          </w:p>
        </w:tc>
      </w:tr>
      <w:tr w:rsidR="001B4A04" w:rsidRPr="00E44691" w14:paraId="12C37D72" w14:textId="77777777" w:rsidTr="001B4A04">
        <w:tc>
          <w:tcPr>
            <w:tcW w:w="474" w:type="pct"/>
          </w:tcPr>
          <w:p w14:paraId="2ED59EBD" w14:textId="77777777" w:rsidR="001B4A04" w:rsidRPr="00F30135" w:rsidRDefault="001B4A04" w:rsidP="001B4A0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Изарова</w:t>
            </w:r>
            <w:proofErr w:type="spellEnd"/>
          </w:p>
          <w:p w14:paraId="30CB1D45" w14:textId="543780AA" w:rsidR="001B4A04" w:rsidRPr="00F30135" w:rsidRDefault="001B4A04" w:rsidP="001B4A0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Елена Геннадьевна</w:t>
            </w:r>
          </w:p>
        </w:tc>
        <w:tc>
          <w:tcPr>
            <w:tcW w:w="480" w:type="pct"/>
          </w:tcPr>
          <w:p w14:paraId="7B2EA6A5" w14:textId="3496A402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Заведующий кафедрой электроники и автоматики</w:t>
            </w:r>
          </w:p>
        </w:tc>
        <w:tc>
          <w:tcPr>
            <w:tcW w:w="585" w:type="pct"/>
          </w:tcPr>
          <w:p w14:paraId="40B01E6B" w14:textId="77777777" w:rsidR="001B4A04" w:rsidRPr="00A31984" w:rsidRDefault="001B4A04" w:rsidP="001B4A04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1984">
              <w:rPr>
                <w:rFonts w:ascii="Times New Roman" w:eastAsia="Calibri" w:hAnsi="Times New Roman" w:cs="Times New Roman"/>
                <w:sz w:val="18"/>
                <w:szCs w:val="18"/>
              </w:rPr>
              <w:t>Высшее</w:t>
            </w:r>
          </w:p>
          <w:p w14:paraId="3F8BC33E" w14:textId="77777777" w:rsidR="001B4A04" w:rsidRPr="00A31984" w:rsidRDefault="001B4A04" w:rsidP="001B4A04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1984">
              <w:rPr>
                <w:rFonts w:ascii="Times New Roman" w:eastAsia="Calibri" w:hAnsi="Times New Roman" w:cs="Times New Roman"/>
                <w:sz w:val="18"/>
                <w:szCs w:val="18"/>
              </w:rPr>
              <w:t>Инженер-электрик</w:t>
            </w:r>
          </w:p>
          <w:p w14:paraId="6FCDE93A" w14:textId="77777777" w:rsidR="001B4A04" w:rsidRPr="00A31984" w:rsidRDefault="001B4A04" w:rsidP="001B4A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319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«Информационно-измерительная техника».</w:t>
            </w:r>
          </w:p>
          <w:p w14:paraId="47BC0C31" w14:textId="77777777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pct"/>
          </w:tcPr>
          <w:p w14:paraId="142C7E35" w14:textId="121EC2D0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Кандидат педагогических наук</w:t>
            </w:r>
          </w:p>
        </w:tc>
        <w:tc>
          <w:tcPr>
            <w:tcW w:w="662" w:type="pct"/>
          </w:tcPr>
          <w:p w14:paraId="420B27B5" w14:textId="77777777" w:rsidR="001B4A04" w:rsidRPr="00022FCE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40FF214C" w14:textId="77777777" w:rsidR="001B4A04" w:rsidRPr="00022FCE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</w:t>
            </w:r>
            <w:proofErr w:type="gramStart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027210. </w:t>
            </w:r>
          </w:p>
          <w:p w14:paraId="16AD3295" w14:textId="77777777" w:rsidR="001B4A04" w:rsidRPr="00022FCE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0D7A4D08" w14:textId="77777777" w:rsidR="001B4A04" w:rsidRPr="00022FCE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«Влияние метрологических аспектов на качество продукции ФГУП «ПО «Маяк» в форме стажировки», 40 часов, 2019, удостоверение о повышении </w:t>
            </w:r>
            <w:proofErr w:type="gramStart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027315</w:t>
            </w:r>
          </w:p>
          <w:p w14:paraId="27E9E9A6" w14:textId="77777777" w:rsidR="001B4A04" w:rsidRPr="00022FCE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53B5528E" w14:textId="77777777" w:rsidR="001B4A04" w:rsidRPr="00022FCE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«Разработка онлайн-курсов для национальной платформы «Открытое </w:t>
            </w: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образование», 64 часа, 2019, удостоверение о повышении квалификации   ПК № 031932.</w:t>
            </w:r>
          </w:p>
          <w:p w14:paraId="6E2CF5D6" w14:textId="77777777" w:rsidR="001B4A04" w:rsidRPr="00022FCE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«Автоматизация и роботизация производства» в форме стажировки на ФГУП «ПО» Маяк», 72 часа,2020, </w:t>
            </w:r>
            <w:proofErr w:type="spellStart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ПК№040758.</w:t>
            </w:r>
          </w:p>
          <w:p w14:paraId="4DE0144B" w14:textId="77777777" w:rsidR="001B4A04" w:rsidRPr="00022FCE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28775D56" w14:textId="77777777" w:rsidR="001B4A04" w:rsidRPr="00022FCE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054409.</w:t>
            </w:r>
          </w:p>
          <w:p w14:paraId="064468CA" w14:textId="77777777" w:rsidR="001B4A04" w:rsidRPr="00022FCE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0974B7DF" w14:textId="77777777" w:rsidR="001B4A04" w:rsidRPr="00022FCE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054336.</w:t>
            </w:r>
          </w:p>
          <w:p w14:paraId="5DBE991D" w14:textId="77777777" w:rsidR="001B4A04" w:rsidRPr="00022FCE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7404C2BA" w14:textId="77777777" w:rsidR="001B4A04" w:rsidRPr="00022FCE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«Опыт применения </w:t>
            </w:r>
            <w:proofErr w:type="spellStart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в ООО </w:t>
            </w:r>
            <w:proofErr w:type="gramStart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Региональный</w:t>
            </w:r>
            <w:proofErr w:type="gramEnd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центр </w:t>
            </w:r>
            <w:proofErr w:type="spellStart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облучательных</w:t>
            </w:r>
            <w:proofErr w:type="spellEnd"/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«Эра» в форме стажировки», 72 часа, 2021, удостоверение о повышении квалификации   ПК№ 054493.</w:t>
            </w:r>
          </w:p>
          <w:p w14:paraId="75AF4790" w14:textId="77777777" w:rsidR="001B4A04" w:rsidRPr="00022FCE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60595207" w14:textId="77777777" w:rsidR="001B4A04" w:rsidRPr="00022FCE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22F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«Применение законов движения жидкости и газов в научно-исследовательской деятельности», 80 часов, 2021, удостоверение о повышении квалификации   ПК№ 054373.</w:t>
            </w:r>
          </w:p>
          <w:p w14:paraId="5DACB3FA" w14:textId="77777777" w:rsidR="001B4A04" w:rsidRPr="00022FCE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09F278E5" w14:textId="77777777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pct"/>
          </w:tcPr>
          <w:p w14:paraId="3614A12A" w14:textId="704FE8F3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27</w:t>
            </w:r>
          </w:p>
        </w:tc>
        <w:tc>
          <w:tcPr>
            <w:tcW w:w="592" w:type="pct"/>
          </w:tcPr>
          <w:p w14:paraId="50779608" w14:textId="44A8A165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C39F94" w14:textId="36DAFB74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 xml:space="preserve">Электротехника, электроника, </w:t>
            </w:r>
            <w:proofErr w:type="spellStart"/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схемотехника</w:t>
            </w:r>
            <w:proofErr w:type="spellEnd"/>
          </w:p>
        </w:tc>
        <w:tc>
          <w:tcPr>
            <w:tcW w:w="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9CDAF1B" w14:textId="09ED60CB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Укрупненная группа специальностей и направлений подготовки 09.00.00 Информатика и вычислительная техника</w:t>
            </w:r>
          </w:p>
        </w:tc>
      </w:tr>
      <w:tr w:rsidR="001B4A04" w:rsidRPr="00E44691" w14:paraId="2639E842" w14:textId="77777777" w:rsidTr="001B4A04">
        <w:tc>
          <w:tcPr>
            <w:tcW w:w="474" w:type="pct"/>
          </w:tcPr>
          <w:p w14:paraId="6052978F" w14:textId="77777777" w:rsidR="001B4A04" w:rsidRPr="00F30135" w:rsidRDefault="001B4A04" w:rsidP="001B4A0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Карпеев Дмитрий Леонидович</w:t>
            </w:r>
          </w:p>
        </w:tc>
        <w:tc>
          <w:tcPr>
            <w:tcW w:w="480" w:type="pct"/>
          </w:tcPr>
          <w:p w14:paraId="5B8D21AA" w14:textId="4124501F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Доцент кафедры ЭПП</w:t>
            </w:r>
          </w:p>
        </w:tc>
        <w:tc>
          <w:tcPr>
            <w:tcW w:w="585" w:type="pct"/>
          </w:tcPr>
          <w:p w14:paraId="24D3F42E" w14:textId="77777777" w:rsidR="001B4A04" w:rsidRPr="00123251" w:rsidRDefault="001B4A04" w:rsidP="001B4A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14:paraId="724B512A" w14:textId="77777777" w:rsidR="001B4A04" w:rsidRPr="00123251" w:rsidRDefault="001B4A04" w:rsidP="001B4A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Инженер-</w:t>
            </w:r>
          </w:p>
          <w:p w14:paraId="4E75AAE6" w14:textId="77777777" w:rsidR="001B4A04" w:rsidRPr="00123251" w:rsidRDefault="001B4A04" w:rsidP="001B4A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физик</w:t>
            </w:r>
          </w:p>
          <w:p w14:paraId="132A101A" w14:textId="77777777" w:rsidR="001B4A04" w:rsidRPr="00123251" w:rsidRDefault="001B4A04" w:rsidP="001B4A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«Автоматика и электроника».</w:t>
            </w:r>
          </w:p>
          <w:p w14:paraId="505152FE" w14:textId="77777777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pct"/>
          </w:tcPr>
          <w:p w14:paraId="5AE9CB1D" w14:textId="292295B2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Кандидат педагогических наук</w:t>
            </w:r>
          </w:p>
        </w:tc>
        <w:tc>
          <w:tcPr>
            <w:tcW w:w="662" w:type="pct"/>
          </w:tcPr>
          <w:p w14:paraId="330F9CC7" w14:textId="77777777" w:rsidR="001B4A04" w:rsidRPr="00123251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78FE5C8D" w14:textId="77777777" w:rsidR="001B4A04" w:rsidRPr="00123251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027211. </w:t>
            </w:r>
          </w:p>
          <w:p w14:paraId="51317A64" w14:textId="77777777" w:rsidR="001B4A04" w:rsidRPr="00123251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72314131" w14:textId="77777777" w:rsidR="001B4A04" w:rsidRPr="00123251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«Влияние метрологических аспектов на качество продукции ФГУП «ПО «Маяк» в форме стажировки», 40 часов, 2019, удостоверение о повышении квалификации ПК№ 027317</w:t>
            </w:r>
          </w:p>
          <w:p w14:paraId="669EE019" w14:textId="77777777" w:rsidR="001B4A04" w:rsidRPr="00123251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Повышение квалификации в НИЯУ МИФИ по программам</w:t>
            </w:r>
          </w:p>
          <w:p w14:paraId="7807FD1D" w14:textId="77777777" w:rsidR="001B4A04" w:rsidRPr="00123251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040797.</w:t>
            </w:r>
          </w:p>
          <w:p w14:paraId="65864029" w14:textId="77777777" w:rsidR="001B4A04" w:rsidRPr="00123251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6A586432" w14:textId="77777777" w:rsidR="001B4A04" w:rsidRPr="00123251" w:rsidRDefault="001B4A04" w:rsidP="001B4A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054410.</w:t>
            </w:r>
          </w:p>
          <w:p w14:paraId="5C08C34E" w14:textId="77777777" w:rsidR="001B4A04" w:rsidRPr="00123251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57396BD0" w14:textId="77777777" w:rsidR="001B4A04" w:rsidRPr="00123251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054338.</w:t>
            </w:r>
          </w:p>
          <w:p w14:paraId="50E9FAA8" w14:textId="77777777" w:rsidR="001B4A04" w:rsidRPr="00123251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3B41CEAE" w14:textId="77777777" w:rsidR="001B4A04" w:rsidRPr="00123251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«Применение законов движения жидкости и газов в научно-исследовательской деятельности», 80 часов, 2021, удостоверение о повышении </w:t>
            </w: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квалификации   ПК№ 054375</w:t>
            </w:r>
          </w:p>
          <w:p w14:paraId="56220681" w14:textId="77777777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pct"/>
          </w:tcPr>
          <w:p w14:paraId="72605D13" w14:textId="144487EB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37</w:t>
            </w:r>
          </w:p>
        </w:tc>
        <w:tc>
          <w:tcPr>
            <w:tcW w:w="592" w:type="pct"/>
          </w:tcPr>
          <w:p w14:paraId="75DF966A" w14:textId="241F0F40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D9A4BBC" w14:textId="0D5C0E7C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 xml:space="preserve">Электротехника, электроника, </w:t>
            </w:r>
            <w:proofErr w:type="spellStart"/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схемотехника</w:t>
            </w:r>
            <w:proofErr w:type="spellEnd"/>
          </w:p>
        </w:tc>
        <w:tc>
          <w:tcPr>
            <w:tcW w:w="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3581C13" w14:textId="5ADE7A86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Укрупненная группа специальностей и направлений подготовки 09.00.00 Информатика и вычислительная техника</w:t>
            </w:r>
          </w:p>
        </w:tc>
      </w:tr>
      <w:tr w:rsidR="001B4A04" w:rsidRPr="00E44691" w14:paraId="33F26779" w14:textId="77777777" w:rsidTr="001B4A04">
        <w:tc>
          <w:tcPr>
            <w:tcW w:w="474" w:type="pct"/>
          </w:tcPr>
          <w:p w14:paraId="3D15AD54" w14:textId="37C910A0" w:rsidR="001B4A04" w:rsidRPr="00F30135" w:rsidRDefault="001B4A04" w:rsidP="001B4A0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Коневских</w:t>
            </w:r>
            <w:proofErr w:type="spellEnd"/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Татьяна Анатольевна</w:t>
            </w:r>
          </w:p>
        </w:tc>
        <w:tc>
          <w:tcPr>
            <w:tcW w:w="480" w:type="pct"/>
          </w:tcPr>
          <w:p w14:paraId="03A74FE1" w14:textId="5173B1F1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гуманитарных дисциплин</w:t>
            </w:r>
          </w:p>
        </w:tc>
        <w:tc>
          <w:tcPr>
            <w:tcW w:w="585" w:type="pct"/>
          </w:tcPr>
          <w:p w14:paraId="1FEBDDB1" w14:textId="77777777" w:rsidR="001B4A04" w:rsidRPr="0012325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14:paraId="36A49A28" w14:textId="77777777" w:rsidR="001B4A04" w:rsidRPr="0012325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Учитель математики,</w:t>
            </w:r>
          </w:p>
          <w:p w14:paraId="63BAB59D" w14:textId="77777777" w:rsidR="001B4A04" w:rsidRPr="0012325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Информатики</w:t>
            </w:r>
          </w:p>
          <w:p w14:paraId="0CD63403" w14:textId="77777777" w:rsidR="001B4A04" w:rsidRPr="0012325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«Математика.</w:t>
            </w:r>
          </w:p>
          <w:p w14:paraId="44B00E7B" w14:textId="109600C1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23251">
              <w:rPr>
                <w:rFonts w:ascii="Times New Roman" w:hAnsi="Times New Roman" w:cs="Times New Roman"/>
                <w:sz w:val="18"/>
                <w:szCs w:val="18"/>
              </w:rPr>
              <w:t>Информатика».</w:t>
            </w:r>
          </w:p>
        </w:tc>
        <w:tc>
          <w:tcPr>
            <w:tcW w:w="544" w:type="pct"/>
          </w:tcPr>
          <w:p w14:paraId="312850D0" w14:textId="77777777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14:paraId="08546421" w14:textId="77777777" w:rsidR="001B4A04" w:rsidRPr="00123251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2891F9D7" w14:textId="77777777" w:rsidR="001B4A04" w:rsidRPr="00123251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ПК№ 027296 рег.№ 14598. </w:t>
            </w:r>
          </w:p>
          <w:p w14:paraId="032A7B42" w14:textId="77777777" w:rsidR="001B4A04" w:rsidRPr="00123251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0FC757C4" w14:textId="77777777" w:rsidR="001B4A04" w:rsidRPr="00123251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040799.</w:t>
            </w:r>
          </w:p>
          <w:p w14:paraId="6D7EA3F0" w14:textId="77777777" w:rsidR="001B4A04" w:rsidRPr="00123251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2E6425B3" w14:textId="77777777" w:rsidR="001B4A04" w:rsidRPr="00123251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054341.</w:t>
            </w:r>
          </w:p>
          <w:p w14:paraId="72B10404" w14:textId="77777777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pct"/>
          </w:tcPr>
          <w:p w14:paraId="0BF40019" w14:textId="5698CBA9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92" w:type="pct"/>
          </w:tcPr>
          <w:p w14:paraId="2AB46F43" w14:textId="3ECA0230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71D2F4F" w14:textId="7FF5FF6B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Дискретная математика</w:t>
            </w:r>
          </w:p>
        </w:tc>
        <w:tc>
          <w:tcPr>
            <w:tcW w:w="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5ACDEF6" w14:textId="17E4A2E6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Укрупненная группа специальностей и направлений подготовки 09.00.00 Информатика и вычислительная техника</w:t>
            </w:r>
          </w:p>
        </w:tc>
      </w:tr>
      <w:tr w:rsidR="001B4A04" w:rsidRPr="00E44691" w14:paraId="5C11F943" w14:textId="77777777" w:rsidTr="001B4A04">
        <w:tc>
          <w:tcPr>
            <w:tcW w:w="474" w:type="pct"/>
          </w:tcPr>
          <w:p w14:paraId="26ED81FA" w14:textId="2113BAB0" w:rsidR="001B4A04" w:rsidRPr="00F30135" w:rsidRDefault="001B4A04" w:rsidP="001B4A0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t>Леонтьева Наталья Владимировна</w:t>
            </w:r>
          </w:p>
        </w:tc>
        <w:tc>
          <w:tcPr>
            <w:tcW w:w="480" w:type="pct"/>
          </w:tcPr>
          <w:p w14:paraId="00A02C3D" w14:textId="0602F2F1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гуманитарных дисциплин</w:t>
            </w:r>
          </w:p>
        </w:tc>
        <w:tc>
          <w:tcPr>
            <w:tcW w:w="585" w:type="pct"/>
          </w:tcPr>
          <w:p w14:paraId="58C848B4" w14:textId="77777777" w:rsidR="001B4A04" w:rsidRDefault="001B4A04" w:rsidP="001B4A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14:paraId="1699F876" w14:textId="77777777" w:rsidR="001B4A04" w:rsidRPr="009D2BAF" w:rsidRDefault="001B4A04" w:rsidP="001B4A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Инженер-электрик</w:t>
            </w:r>
          </w:p>
          <w:p w14:paraId="2BDD7CE4" w14:textId="77777777" w:rsidR="001B4A04" w:rsidRPr="009D2BAF" w:rsidRDefault="001B4A04" w:rsidP="001B4A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«Информационно-измерительная техника»</w:t>
            </w:r>
          </w:p>
          <w:p w14:paraId="1BCDE087" w14:textId="77777777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pct"/>
          </w:tcPr>
          <w:p w14:paraId="442B4FA5" w14:textId="77777777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14:paraId="1682F3F6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38D5D7FE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удостоверение о повышении квалификации ПК № 027298 рег.№14592. </w:t>
            </w:r>
          </w:p>
          <w:p w14:paraId="7ECC0AE1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74CA513F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027213. </w:t>
            </w:r>
          </w:p>
          <w:p w14:paraId="109BD34D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4505FCBA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«Влияние метрологических аспектов на качество продукции ФГУП «ПО «Маяк» в форме стажировки», 40 часов, 2019, удостоверение о повышении квалификации ПК№ 027320.</w:t>
            </w:r>
          </w:p>
          <w:p w14:paraId="11BD378D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2308D6BE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квалификации ПК№ 040801.</w:t>
            </w:r>
          </w:p>
          <w:p w14:paraId="25230B8B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«Цифровая грамотность современного преподавателя, 16 часов,2020,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повышении квалификации ПК№044073.</w:t>
            </w:r>
          </w:p>
          <w:p w14:paraId="4C7EA924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322B9528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054347.</w:t>
            </w:r>
          </w:p>
          <w:p w14:paraId="4D05F985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4C9B3F8D" w14:textId="794242EC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«Применение законов движения жидкости и газов в научно-исследовательской деятельности», 80 часов, 2021, удостоверение о повышении квалификации   ПК№ 054381</w:t>
            </w:r>
          </w:p>
        </w:tc>
        <w:tc>
          <w:tcPr>
            <w:tcW w:w="297" w:type="pct"/>
          </w:tcPr>
          <w:p w14:paraId="7AE1D4D8" w14:textId="66C2C593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26</w:t>
            </w:r>
          </w:p>
        </w:tc>
        <w:tc>
          <w:tcPr>
            <w:tcW w:w="592" w:type="pct"/>
          </w:tcPr>
          <w:p w14:paraId="44AF4D64" w14:textId="592285F2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438D6F6" w14:textId="752DC6DC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Физика</w:t>
            </w:r>
          </w:p>
        </w:tc>
        <w:tc>
          <w:tcPr>
            <w:tcW w:w="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39B68D7" w14:textId="7FA2CE29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Укрупненная группа специальностей и направлений подготовки 09.00.00 Информатика и вычислительная техника</w:t>
            </w:r>
          </w:p>
        </w:tc>
      </w:tr>
      <w:tr w:rsidR="001B4A04" w:rsidRPr="00E44691" w14:paraId="71EFFA27" w14:textId="77777777" w:rsidTr="001B4A04">
        <w:tc>
          <w:tcPr>
            <w:tcW w:w="474" w:type="pct"/>
          </w:tcPr>
          <w:p w14:paraId="7B97EAB4" w14:textId="494C083C" w:rsidR="001B4A04" w:rsidRPr="00F30135" w:rsidRDefault="001B4A04" w:rsidP="001B4A0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Липчинская</w:t>
            </w:r>
            <w:proofErr w:type="spellEnd"/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Тамара Степановна</w:t>
            </w:r>
          </w:p>
        </w:tc>
        <w:tc>
          <w:tcPr>
            <w:tcW w:w="480" w:type="pct"/>
          </w:tcPr>
          <w:p w14:paraId="0E1407E2" w14:textId="47A89047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гуманитарных дисциплин</w:t>
            </w:r>
          </w:p>
        </w:tc>
        <w:tc>
          <w:tcPr>
            <w:tcW w:w="585" w:type="pct"/>
          </w:tcPr>
          <w:p w14:paraId="2A8E32E4" w14:textId="77777777" w:rsidR="001B4A04" w:rsidRPr="003D6F32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14:paraId="2C430C6D" w14:textId="77777777" w:rsidR="001B4A04" w:rsidRPr="003D6F32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>Юрист</w:t>
            </w:r>
          </w:p>
          <w:p w14:paraId="317F32C2" w14:textId="234082E6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>Юриспруденция</w:t>
            </w:r>
          </w:p>
        </w:tc>
        <w:tc>
          <w:tcPr>
            <w:tcW w:w="544" w:type="pct"/>
          </w:tcPr>
          <w:p w14:paraId="77CB0527" w14:textId="77777777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14:paraId="7F5542C1" w14:textId="77777777" w:rsidR="001B4A04" w:rsidRPr="003D6F32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 «Антитеррористическая защищенность. Раскрытие преступной сущности идеологии терроризма и экстремизма, 72 часа, 2019, удостоверение о повышении квалификации ПК№ 032437.</w:t>
            </w:r>
          </w:p>
          <w:p w14:paraId="04EEE199" w14:textId="77777777" w:rsidR="001B4A04" w:rsidRPr="003D6F32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spellStart"/>
            <w:r w:rsidRPr="003D6F32">
              <w:rPr>
                <w:rFonts w:ascii="Times New Roman" w:hAnsi="Times New Roman" w:cs="Times New Roman"/>
                <w:sz w:val="18"/>
                <w:szCs w:val="18"/>
              </w:rPr>
              <w:t>валификации</w:t>
            </w:r>
            <w:proofErr w:type="spellEnd"/>
            <w:r w:rsidRPr="003D6F32">
              <w:rPr>
                <w:rFonts w:ascii="Times New Roman" w:hAnsi="Times New Roman" w:cs="Times New Roman"/>
                <w:sz w:val="18"/>
                <w:szCs w:val="18"/>
              </w:rPr>
              <w:t xml:space="preserve"> в НИЯУ МИФИ по программам</w:t>
            </w:r>
          </w:p>
          <w:p w14:paraId="5B516B3E" w14:textId="77777777" w:rsidR="001B4A04" w:rsidRPr="003D6F32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6F32">
              <w:rPr>
                <w:rFonts w:ascii="Times New Roman" w:hAnsi="Times New Roman" w:cs="Times New Roman"/>
                <w:sz w:val="18"/>
                <w:szCs w:val="18"/>
              </w:rPr>
              <w:t xml:space="preserve"> «Обеспечение открытости деятельности образовательной организации», 72 часа, </w:t>
            </w:r>
            <w:r w:rsidRPr="003D6F3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2021, удостоверение о повышении квалификации ПК№ 054415.</w:t>
            </w:r>
          </w:p>
          <w:p w14:paraId="4291B0B7" w14:textId="77777777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pct"/>
          </w:tcPr>
          <w:p w14:paraId="6A352695" w14:textId="1C79842F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45</w:t>
            </w:r>
          </w:p>
        </w:tc>
        <w:tc>
          <w:tcPr>
            <w:tcW w:w="592" w:type="pct"/>
          </w:tcPr>
          <w:p w14:paraId="1416149F" w14:textId="7CD0CECB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E21E038" w14:textId="3974B8BE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Правоведение</w:t>
            </w:r>
          </w:p>
        </w:tc>
        <w:tc>
          <w:tcPr>
            <w:tcW w:w="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4A3909E" w14:textId="60816174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Укрупненная группа специальностей и направлений подготовки 09.00.00 Информатика и вычислительная техника</w:t>
            </w:r>
          </w:p>
        </w:tc>
      </w:tr>
      <w:tr w:rsidR="001B4A04" w:rsidRPr="00E44691" w14:paraId="5BF9E480" w14:textId="77777777" w:rsidTr="001B4A04">
        <w:tc>
          <w:tcPr>
            <w:tcW w:w="474" w:type="pct"/>
          </w:tcPr>
          <w:p w14:paraId="426411C0" w14:textId="77777777" w:rsidR="001B4A04" w:rsidRPr="00F30135" w:rsidRDefault="001B4A04" w:rsidP="001B4A0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t>Лисицын Сергей Григорьевич</w:t>
            </w:r>
          </w:p>
        </w:tc>
        <w:tc>
          <w:tcPr>
            <w:tcW w:w="480" w:type="pct"/>
          </w:tcPr>
          <w:p w14:paraId="1409D103" w14:textId="5FDBAADB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Заведующий кафедрой физики</w:t>
            </w:r>
          </w:p>
        </w:tc>
        <w:tc>
          <w:tcPr>
            <w:tcW w:w="585" w:type="pct"/>
          </w:tcPr>
          <w:p w14:paraId="11C44A2E" w14:textId="77777777" w:rsidR="001B4A04" w:rsidRPr="009D2BAF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14:paraId="325E8979" w14:textId="77777777" w:rsidR="001B4A04" w:rsidRPr="009D2BAF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Инженер-физик</w:t>
            </w:r>
          </w:p>
          <w:p w14:paraId="6FCCBAB9" w14:textId="77777777" w:rsidR="001B4A04" w:rsidRPr="009D2BAF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«Радиофизика и электроника».</w:t>
            </w:r>
          </w:p>
          <w:p w14:paraId="57A426E5" w14:textId="77777777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pct"/>
          </w:tcPr>
          <w:p w14:paraId="09368621" w14:textId="77777777" w:rsidR="001B4A04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Кандидат физико-математических наук</w:t>
            </w:r>
          </w:p>
          <w:p w14:paraId="4F7511FB" w14:textId="04333FE2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</w:tc>
        <w:tc>
          <w:tcPr>
            <w:tcW w:w="662" w:type="pct"/>
          </w:tcPr>
          <w:p w14:paraId="2D3DC46B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35A508C6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квалификации  ПК№ 027330. </w:t>
            </w:r>
          </w:p>
          <w:p w14:paraId="174E6DD9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36D8D01C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«Влияние метрологических аспектов на качество продукции ФГУП «ПО «Маяк» в форме стажировки», 40 часов, 2019,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027322</w:t>
            </w:r>
          </w:p>
          <w:p w14:paraId="36B49771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492298A6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054416.</w:t>
            </w:r>
          </w:p>
          <w:p w14:paraId="4F4706E6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72E0834A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специалистов ГК 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054349.</w:t>
            </w:r>
          </w:p>
          <w:p w14:paraId="2A1990A4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593FAE83" w14:textId="31CEA6A4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Применение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законов движения жидкости и газов в научно-исследовательской деятельности», 80 часов, 2021, удостоверение о повышении квалификации   ПК№ 054383</w:t>
            </w:r>
          </w:p>
        </w:tc>
        <w:tc>
          <w:tcPr>
            <w:tcW w:w="297" w:type="pct"/>
          </w:tcPr>
          <w:p w14:paraId="7B16B9BE" w14:textId="719A4C23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592" w:type="pct"/>
          </w:tcPr>
          <w:p w14:paraId="31E0AC47" w14:textId="4767C770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202375A" w14:textId="1D6FC639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Физика</w:t>
            </w:r>
          </w:p>
        </w:tc>
        <w:tc>
          <w:tcPr>
            <w:tcW w:w="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A1252A8" w14:textId="1BB4A043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Укрупненная группа специальностей и направлений подготовки 09.00.00 Информатика и вычислительная техник</w:t>
            </w:r>
          </w:p>
        </w:tc>
      </w:tr>
      <w:tr w:rsidR="001B4A04" w:rsidRPr="00E44691" w14:paraId="31B4190F" w14:textId="77777777" w:rsidTr="001B4A04">
        <w:tc>
          <w:tcPr>
            <w:tcW w:w="474" w:type="pct"/>
          </w:tcPr>
          <w:p w14:paraId="461FC399" w14:textId="0BC4490D" w:rsidR="001B4A04" w:rsidRPr="00F30135" w:rsidRDefault="001B4A04" w:rsidP="001B4A0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t>Нуржанова</w:t>
            </w:r>
            <w:proofErr w:type="spellEnd"/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Ирина Александровна</w:t>
            </w:r>
          </w:p>
        </w:tc>
        <w:tc>
          <w:tcPr>
            <w:tcW w:w="480" w:type="pct"/>
          </w:tcPr>
          <w:p w14:paraId="4B9F8F5C" w14:textId="37DB07FA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гуманитарных дисциплин</w:t>
            </w:r>
          </w:p>
        </w:tc>
        <w:tc>
          <w:tcPr>
            <w:tcW w:w="585" w:type="pct"/>
          </w:tcPr>
          <w:p w14:paraId="372E1ED5" w14:textId="77777777" w:rsidR="001B4A04" w:rsidRDefault="001B4A04" w:rsidP="001B4A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14:paraId="7F61AD8A" w14:textId="77777777" w:rsidR="001B4A04" w:rsidRPr="009D2BAF" w:rsidRDefault="001B4A04" w:rsidP="001B4A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Учитель трудового обучения и общетехнических дисциплин</w:t>
            </w:r>
          </w:p>
          <w:p w14:paraId="614B7101" w14:textId="77777777" w:rsidR="001B4A04" w:rsidRPr="009D2BAF" w:rsidRDefault="001B4A04" w:rsidP="001B4A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«Общетехнические дисциплины и труд».</w:t>
            </w:r>
          </w:p>
          <w:p w14:paraId="263B2688" w14:textId="77777777" w:rsidR="001B4A04" w:rsidRPr="009D2BAF" w:rsidRDefault="001B4A04" w:rsidP="001B4A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434BA0E7" w14:textId="77777777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pct"/>
          </w:tcPr>
          <w:p w14:paraId="476887A6" w14:textId="77777777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14:paraId="3215C334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07EE785D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 №027306 № 14608. </w:t>
            </w:r>
          </w:p>
          <w:p w14:paraId="628C2C6C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3691249E" w14:textId="77777777" w:rsidR="001B4A04" w:rsidRPr="009D2BAF" w:rsidRDefault="001B4A04" w:rsidP="001B4A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«Практика и методика реализации образовательных программ СПО с учетом спецификации стандартов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Ворлдскиллс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компетенции «Инженерный дизайн СА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D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76 часов, 2019,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ОНИКОВ№ 028010.</w:t>
            </w:r>
          </w:p>
          <w:p w14:paraId="7936A520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4069B3C3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«Антитеррористическая защищенность. Раскрытие преступной сущности идеологии терроризма и экстремизма, 72 часа, 2019, удостоверение о повышении квалификации ПК№ 032441.</w:t>
            </w:r>
          </w:p>
          <w:p w14:paraId="3222127D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«Управление жизненным циклом» в форме стажировки на ФГУП «ПО» Маяк», 72 часа,2020,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ПК№040760.</w:t>
            </w:r>
          </w:p>
          <w:p w14:paraId="602C064C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13FA76FE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«Комплексное сопровождение образовательного процесса обучения инвалидов и лиц с ограниченными возможностями здоровья в организациях высшего и среднего профессионального образования, 24часа, 2021, удостоверение о повышении квалификации ПК№ 049310.</w:t>
            </w:r>
          </w:p>
          <w:p w14:paraId="0AB39889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26EF8455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</w:t>
            </w: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054356.</w:t>
            </w:r>
          </w:p>
          <w:p w14:paraId="4DB46C12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1DA2DB6A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«Опыт применения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в ООО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Региональный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центр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«Эра» в форме стажировки», 72 часа, 2021, удостоверение о повышении квалификации   ПК№ 054501.</w:t>
            </w:r>
          </w:p>
          <w:p w14:paraId="0BC82211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17CF8E44" w14:textId="77777777" w:rsidR="001B4A04" w:rsidRPr="009D2BAF" w:rsidRDefault="001B4A04" w:rsidP="001B4A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Применение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законов движения жидкости и газов в научно-исследовательской деятельности», 80 часов, 2021, удостоверение о повышении квалификации   ПК№ 054389.</w:t>
            </w:r>
          </w:p>
          <w:p w14:paraId="1028BAF5" w14:textId="77777777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pct"/>
          </w:tcPr>
          <w:p w14:paraId="0598FFB5" w14:textId="735ADCBD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27</w:t>
            </w:r>
          </w:p>
        </w:tc>
        <w:tc>
          <w:tcPr>
            <w:tcW w:w="592" w:type="pct"/>
          </w:tcPr>
          <w:p w14:paraId="599666CB" w14:textId="7FD342AE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9F261BE" w14:textId="7786A84D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Инженерная и компьютерная графика</w:t>
            </w:r>
          </w:p>
        </w:tc>
        <w:tc>
          <w:tcPr>
            <w:tcW w:w="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29CBAB8" w14:textId="505CAAD8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Укрупненная группа специальностей и направлений подготовки 09.00.00 Информатика и вычислительная техника</w:t>
            </w:r>
          </w:p>
        </w:tc>
      </w:tr>
      <w:tr w:rsidR="001B4A04" w:rsidRPr="00E44691" w14:paraId="7308C991" w14:textId="77777777" w:rsidTr="001B4A04">
        <w:tc>
          <w:tcPr>
            <w:tcW w:w="474" w:type="pct"/>
          </w:tcPr>
          <w:p w14:paraId="66B20F82" w14:textId="77777777" w:rsidR="001B4A04" w:rsidRPr="00F30135" w:rsidRDefault="001B4A04" w:rsidP="001B4A0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Ольховский Иван</w:t>
            </w:r>
          </w:p>
          <w:p w14:paraId="2275C439" w14:textId="0F54CBEA" w:rsidR="001B4A04" w:rsidRPr="00F30135" w:rsidRDefault="001B4A04" w:rsidP="001B4A0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t>Сергеевич</w:t>
            </w:r>
          </w:p>
        </w:tc>
        <w:tc>
          <w:tcPr>
            <w:tcW w:w="480" w:type="pct"/>
          </w:tcPr>
          <w:p w14:paraId="758A5C44" w14:textId="77777777" w:rsidR="001B4A04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Преподаватель кафедры прикладной математики</w:t>
            </w:r>
          </w:p>
          <w:p w14:paraId="1AF5806C" w14:textId="58029E8D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</w:t>
            </w:r>
          </w:p>
        </w:tc>
        <w:tc>
          <w:tcPr>
            <w:tcW w:w="585" w:type="pct"/>
          </w:tcPr>
          <w:p w14:paraId="2EE68EE3" w14:textId="77777777" w:rsidR="001B4A04" w:rsidRPr="00123251" w:rsidRDefault="001B4A04" w:rsidP="001B4A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14:paraId="5E04671D" w14:textId="77777777" w:rsidR="001B4A04" w:rsidRPr="00123251" w:rsidRDefault="001B4A04" w:rsidP="001B4A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</w:t>
            </w:r>
          </w:p>
          <w:p w14:paraId="69F4BCC4" w14:textId="77777777" w:rsidR="001B4A04" w:rsidRPr="00123251" w:rsidRDefault="001B4A04" w:rsidP="001B4A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«Программное обеспечение вычислительной техники и автоматизированных систем».</w:t>
            </w:r>
          </w:p>
          <w:p w14:paraId="574C6E2C" w14:textId="77777777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pct"/>
          </w:tcPr>
          <w:p w14:paraId="2A2B7E01" w14:textId="77777777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14:paraId="618DB50B" w14:textId="77777777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pct"/>
          </w:tcPr>
          <w:p w14:paraId="1467482E" w14:textId="4641E9DA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2" w:type="pct"/>
          </w:tcPr>
          <w:p w14:paraId="5948D6BD" w14:textId="69B51DBE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A62FC2E" w14:textId="57137DEE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Сети и телекоммуникации</w:t>
            </w:r>
          </w:p>
        </w:tc>
        <w:tc>
          <w:tcPr>
            <w:tcW w:w="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3B09AC4" w14:textId="77777777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Укрупненная группы специальностей и направлений подготовки 09.00.00 Информатика и вычислительная техника</w:t>
            </w:r>
          </w:p>
          <w:p w14:paraId="227163A7" w14:textId="152860A0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Направление подготовки 12.03.01 Приборостроение</w:t>
            </w:r>
          </w:p>
        </w:tc>
      </w:tr>
      <w:tr w:rsidR="001B4A04" w:rsidRPr="00E44691" w14:paraId="404CACC5" w14:textId="77777777" w:rsidTr="001B4A04">
        <w:tc>
          <w:tcPr>
            <w:tcW w:w="474" w:type="pct"/>
          </w:tcPr>
          <w:p w14:paraId="1C0F0A25" w14:textId="2AB0109A" w:rsidR="001B4A04" w:rsidRPr="00F30135" w:rsidRDefault="001B4A04" w:rsidP="001B4A0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t>Подзолкова</w:t>
            </w:r>
            <w:proofErr w:type="spellEnd"/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Наталия Андреевна</w:t>
            </w:r>
          </w:p>
          <w:p w14:paraId="0804F0BB" w14:textId="77777777" w:rsidR="001B4A04" w:rsidRPr="00F30135" w:rsidRDefault="001B4A04" w:rsidP="001B4A0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80" w:type="pct"/>
          </w:tcPr>
          <w:p w14:paraId="4093EDC1" w14:textId="2A3AC6C6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Доцент кафедры гуманитарных дисциплин</w:t>
            </w:r>
          </w:p>
        </w:tc>
        <w:tc>
          <w:tcPr>
            <w:tcW w:w="585" w:type="pct"/>
          </w:tcPr>
          <w:p w14:paraId="77708C3E" w14:textId="77777777" w:rsidR="001B4A04" w:rsidRPr="009D2BAF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14:paraId="33C12408" w14:textId="77777777" w:rsidR="001B4A04" w:rsidRPr="009D2BAF" w:rsidRDefault="001B4A04" w:rsidP="001B4A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Философ.</w:t>
            </w:r>
          </w:p>
          <w:p w14:paraId="139003FA" w14:textId="77777777" w:rsidR="001B4A04" w:rsidRPr="009D2BAF" w:rsidRDefault="001B4A04" w:rsidP="001B4A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14:paraId="0614EB52" w14:textId="16F542B9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«Философия»</w:t>
            </w:r>
          </w:p>
        </w:tc>
        <w:tc>
          <w:tcPr>
            <w:tcW w:w="544" w:type="pct"/>
          </w:tcPr>
          <w:p w14:paraId="2BE860E3" w14:textId="77777777" w:rsidR="001B4A04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Кандидат философских наук</w:t>
            </w:r>
          </w:p>
          <w:p w14:paraId="6B9452F9" w14:textId="187AA71B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</w:tc>
        <w:tc>
          <w:tcPr>
            <w:tcW w:w="662" w:type="pct"/>
          </w:tcPr>
          <w:p w14:paraId="6B847CCF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Профессиональная переподготовка по программе «Психология»,256 часов,2015, диплом ПД № 000249.</w:t>
            </w:r>
          </w:p>
          <w:p w14:paraId="54B4FCB8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Повышение квалификации в НИЯУ МИФИ по программе</w:t>
            </w:r>
          </w:p>
          <w:p w14:paraId="3E5011DC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 №027307 рег. № 14609. </w:t>
            </w:r>
          </w:p>
          <w:p w14:paraId="20C9F7CB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7F33FC89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040807.</w:t>
            </w:r>
          </w:p>
          <w:p w14:paraId="086C1327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35276A8D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054423.</w:t>
            </w:r>
          </w:p>
          <w:p w14:paraId="343FFE6A" w14:textId="77777777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pct"/>
          </w:tcPr>
          <w:p w14:paraId="160FE7FA" w14:textId="3469735A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</w:t>
            </w:r>
          </w:p>
        </w:tc>
        <w:tc>
          <w:tcPr>
            <w:tcW w:w="592" w:type="pct"/>
          </w:tcPr>
          <w:p w14:paraId="7B430F86" w14:textId="4C7B148B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6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71C04CF" w14:textId="77777777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История</w:t>
            </w:r>
          </w:p>
          <w:p w14:paraId="48F142DA" w14:textId="77777777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Культурология</w:t>
            </w:r>
          </w:p>
          <w:p w14:paraId="6A9E943D" w14:textId="77777777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Психология</w:t>
            </w:r>
          </w:p>
          <w:p w14:paraId="60A9C957" w14:textId="77777777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Теория решения исследовательских задач</w:t>
            </w:r>
          </w:p>
          <w:p w14:paraId="6C9DFEFF" w14:textId="77777777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Философия</w:t>
            </w:r>
          </w:p>
          <w:p w14:paraId="044C682A" w14:textId="77777777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Философия и методология науки</w:t>
            </w:r>
          </w:p>
          <w:p w14:paraId="46D2C658" w14:textId="0B744D77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F0FE83A" w14:textId="5E568EDB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Укрупненная группа специальностей и направлений подготовки 09.00.00 Информатика и вычислительная техника</w:t>
            </w:r>
          </w:p>
        </w:tc>
      </w:tr>
      <w:tr w:rsidR="001B4A04" w:rsidRPr="00E44691" w14:paraId="1BDB4152" w14:textId="77777777" w:rsidTr="001B4A04">
        <w:tc>
          <w:tcPr>
            <w:tcW w:w="474" w:type="pct"/>
          </w:tcPr>
          <w:p w14:paraId="588CE824" w14:textId="0CD9BED5" w:rsidR="001B4A04" w:rsidRPr="00F30135" w:rsidRDefault="001B4A04" w:rsidP="001B4A0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t>Ползунова Марина Владимировна</w:t>
            </w:r>
          </w:p>
        </w:tc>
        <w:tc>
          <w:tcPr>
            <w:tcW w:w="480" w:type="pct"/>
          </w:tcPr>
          <w:p w14:paraId="30B2A078" w14:textId="244DD1E0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Заведующая кафедрой гуманитарных дисциплин</w:t>
            </w:r>
          </w:p>
        </w:tc>
        <w:tc>
          <w:tcPr>
            <w:tcW w:w="585" w:type="pct"/>
          </w:tcPr>
          <w:p w14:paraId="186AA79E" w14:textId="77777777" w:rsidR="001B4A04" w:rsidRPr="009D2BAF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14:paraId="4EAD2772" w14:textId="77777777" w:rsidR="001B4A04" w:rsidRPr="009D2BAF" w:rsidRDefault="001B4A04" w:rsidP="001B4A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Учитель английского и немецкого языков.</w:t>
            </w:r>
          </w:p>
          <w:p w14:paraId="63CF3274" w14:textId="77777777" w:rsidR="001B4A04" w:rsidRPr="009D2BAF" w:rsidRDefault="001B4A04" w:rsidP="001B4A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«Английский и немецкий языки».</w:t>
            </w:r>
          </w:p>
          <w:p w14:paraId="1ECF7784" w14:textId="77777777" w:rsidR="001B4A04" w:rsidRPr="009D2BAF" w:rsidRDefault="001B4A04" w:rsidP="001B4A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4FC2EAF1" w14:textId="77777777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pct"/>
          </w:tcPr>
          <w:p w14:paraId="58794362" w14:textId="77777777" w:rsidR="001B4A04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Кандидат филологических наук</w:t>
            </w:r>
          </w:p>
          <w:p w14:paraId="03BC071B" w14:textId="06CD6D75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</w:tc>
        <w:tc>
          <w:tcPr>
            <w:tcW w:w="662" w:type="pct"/>
          </w:tcPr>
          <w:p w14:paraId="6F06E4B2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76806D3B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027335. </w:t>
            </w:r>
          </w:p>
          <w:p w14:paraId="37EB7848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Повышение квалификации в НИЯУ МИФИ по программе</w:t>
            </w:r>
          </w:p>
          <w:p w14:paraId="5F7221C5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«Антикоррупционное обучение сотрудников», 40 часов, 2019, удостоверение о повышении квалификации ПК№ 027271</w:t>
            </w:r>
          </w:p>
          <w:p w14:paraId="38866493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16CD255C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«Антитеррористическая защищенность. Раскрытие преступной сущности идеологии терроризма и экстремизма, 72 часа, 2019, удостоверение о повышении квалификации ПК№ 032444.</w:t>
            </w:r>
          </w:p>
          <w:p w14:paraId="571EF89C" w14:textId="77777777" w:rsidR="001B4A04" w:rsidRPr="009D2BAF" w:rsidRDefault="001B4A04" w:rsidP="001B4A04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5F694B55" w14:textId="5A346FBB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054424</w:t>
            </w:r>
          </w:p>
        </w:tc>
        <w:tc>
          <w:tcPr>
            <w:tcW w:w="297" w:type="pct"/>
          </w:tcPr>
          <w:p w14:paraId="657BE261" w14:textId="11ECD44F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36</w:t>
            </w:r>
          </w:p>
        </w:tc>
        <w:tc>
          <w:tcPr>
            <w:tcW w:w="592" w:type="pct"/>
          </w:tcPr>
          <w:p w14:paraId="5CA88FA8" w14:textId="45999405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9C19DD" w14:textId="703D3DE0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Иностранный язык</w:t>
            </w:r>
          </w:p>
          <w:p w14:paraId="0098FF48" w14:textId="5CDCC36E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8861B8A" w14:textId="6623A1DA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Укрупненная группа специальностей и направлений подготовки 09.00.00 Информатика и вычислительная техника</w:t>
            </w:r>
          </w:p>
        </w:tc>
      </w:tr>
      <w:tr w:rsidR="001B4A04" w:rsidRPr="00E44691" w14:paraId="6004723D" w14:textId="77777777" w:rsidTr="001B4A04">
        <w:tc>
          <w:tcPr>
            <w:tcW w:w="474" w:type="pct"/>
          </w:tcPr>
          <w:p w14:paraId="7CE9733B" w14:textId="3F1AEB9B" w:rsidR="001B4A04" w:rsidRPr="00F30135" w:rsidRDefault="001B4A04" w:rsidP="001B4A0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t>Раздобудько</w:t>
            </w:r>
            <w:proofErr w:type="spellEnd"/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Сергей Анатольевич</w:t>
            </w:r>
          </w:p>
        </w:tc>
        <w:tc>
          <w:tcPr>
            <w:tcW w:w="480" w:type="pct"/>
          </w:tcPr>
          <w:p w14:paraId="2FD05BEF" w14:textId="77777777" w:rsidR="001B4A04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Доцент кафедры прикладной математики</w:t>
            </w:r>
          </w:p>
          <w:p w14:paraId="22F68982" w14:textId="75979A4B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85" w:type="pct"/>
          </w:tcPr>
          <w:p w14:paraId="124F01D5" w14:textId="77777777" w:rsidR="001B4A04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14:paraId="7C05FC87" w14:textId="77777777" w:rsidR="001B4A04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  <w:p w14:paraId="0CB5B112" w14:textId="77777777" w:rsidR="001B4A04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Вычислительные машины, комплексы,</w:t>
            </w:r>
          </w:p>
          <w:p w14:paraId="6706096E" w14:textId="3156B3EA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системы и сети</w:t>
            </w:r>
          </w:p>
        </w:tc>
        <w:tc>
          <w:tcPr>
            <w:tcW w:w="544" w:type="pct"/>
          </w:tcPr>
          <w:p w14:paraId="6DA4AC8E" w14:textId="77777777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14:paraId="617CBD7E" w14:textId="77777777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pct"/>
          </w:tcPr>
          <w:p w14:paraId="097E78FF" w14:textId="6640F092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92" w:type="pct"/>
          </w:tcPr>
          <w:p w14:paraId="53F48988" w14:textId="645A05B3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74CF767" w14:textId="40B34911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Базы данных</w:t>
            </w:r>
          </w:p>
        </w:tc>
        <w:tc>
          <w:tcPr>
            <w:tcW w:w="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EBC11D3" w14:textId="70CE9989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Укрупненная группа специальностей и направлений подготовки 09.00.00 Информатика и вычислительная техника</w:t>
            </w:r>
          </w:p>
        </w:tc>
      </w:tr>
      <w:tr w:rsidR="001B4A04" w:rsidRPr="00E44691" w14:paraId="5D767E46" w14:textId="77777777" w:rsidTr="001B4A04">
        <w:tc>
          <w:tcPr>
            <w:tcW w:w="474" w:type="pct"/>
          </w:tcPr>
          <w:p w14:paraId="7AA08D24" w14:textId="6763AAAD" w:rsidR="001B4A04" w:rsidRPr="00F30135" w:rsidRDefault="001B4A04" w:rsidP="001B4A0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t>Синяков Виталий Евгеньевич</w:t>
            </w:r>
          </w:p>
        </w:tc>
        <w:tc>
          <w:tcPr>
            <w:tcW w:w="480" w:type="pct"/>
          </w:tcPr>
          <w:p w14:paraId="0AF5D3FE" w14:textId="77777777" w:rsidR="001B4A04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Доцент кафедры прикладной математики</w:t>
            </w:r>
          </w:p>
          <w:p w14:paraId="7C5394C3" w14:textId="13D27B3D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85" w:type="pct"/>
          </w:tcPr>
          <w:p w14:paraId="65E5F794" w14:textId="77777777" w:rsidR="001B4A04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14:paraId="4257E812" w14:textId="77777777" w:rsidR="001B4A04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Инженер-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системотехник</w:t>
            </w:r>
            <w:proofErr w:type="spellEnd"/>
          </w:p>
          <w:p w14:paraId="416EC551" w14:textId="77777777" w:rsidR="001B4A04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Вычислительные машины, комплексы,</w:t>
            </w:r>
          </w:p>
          <w:p w14:paraId="519498E7" w14:textId="77777777" w:rsidR="001B4A04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системы и сети</w:t>
            </w:r>
          </w:p>
          <w:p w14:paraId="2D7EF241" w14:textId="77777777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pct"/>
          </w:tcPr>
          <w:p w14:paraId="7A20735D" w14:textId="77777777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14:paraId="49F6A920" w14:textId="77777777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pct"/>
          </w:tcPr>
          <w:p w14:paraId="16C311A9" w14:textId="4CBAC603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92" w:type="pct"/>
          </w:tcPr>
          <w:p w14:paraId="54893C7C" w14:textId="344B30BD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E254D0" w14:textId="7D15C139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Технология разработки специального программного обеспечения</w:t>
            </w:r>
          </w:p>
        </w:tc>
        <w:tc>
          <w:tcPr>
            <w:tcW w:w="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8DC7B65" w14:textId="161AD93D" w:rsidR="001B4A04" w:rsidRPr="00E44691" w:rsidRDefault="001B4A04" w:rsidP="001B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Укрупненная группа специальностей и направлений подготовки 09.00.00 Информатика и вычислительная техника</w:t>
            </w:r>
          </w:p>
        </w:tc>
      </w:tr>
      <w:tr w:rsidR="00997790" w:rsidRPr="00E44691" w14:paraId="5F49434B" w14:textId="77777777" w:rsidTr="001B4A04">
        <w:tc>
          <w:tcPr>
            <w:tcW w:w="474" w:type="pct"/>
          </w:tcPr>
          <w:p w14:paraId="4E31920B" w14:textId="77777777" w:rsidR="00997790" w:rsidRPr="00F30135" w:rsidRDefault="00997790" w:rsidP="009977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t>Софронов Валентин Николаевич</w:t>
            </w:r>
          </w:p>
        </w:tc>
        <w:tc>
          <w:tcPr>
            <w:tcW w:w="480" w:type="pct"/>
          </w:tcPr>
          <w:p w14:paraId="5EBC9260" w14:textId="0CCE7CF9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Доцент кафедры экономики и управления</w:t>
            </w:r>
          </w:p>
        </w:tc>
        <w:tc>
          <w:tcPr>
            <w:tcW w:w="585" w:type="pct"/>
          </w:tcPr>
          <w:p w14:paraId="54FE8C0F" w14:textId="77777777" w:rsidR="00997790" w:rsidRPr="009D2BAF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14:paraId="034859AD" w14:textId="444FF583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«Магистр управления».</w:t>
            </w:r>
          </w:p>
        </w:tc>
        <w:tc>
          <w:tcPr>
            <w:tcW w:w="544" w:type="pct"/>
          </w:tcPr>
          <w:p w14:paraId="09A4EB70" w14:textId="689D1D91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Кандидат экономических наук</w:t>
            </w:r>
          </w:p>
        </w:tc>
        <w:tc>
          <w:tcPr>
            <w:tcW w:w="662" w:type="pct"/>
          </w:tcPr>
          <w:p w14:paraId="1ECF273F" w14:textId="77777777" w:rsidR="00997790" w:rsidRPr="009D2BAF" w:rsidRDefault="00997790" w:rsidP="0099779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0C214F5E" w14:textId="77777777" w:rsidR="00997790" w:rsidRPr="009D2BAF" w:rsidRDefault="00997790" w:rsidP="0099779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 №027309 рег. № 14611. </w:t>
            </w:r>
          </w:p>
          <w:p w14:paraId="74EE7474" w14:textId="77777777" w:rsidR="00997790" w:rsidRPr="009D2BAF" w:rsidRDefault="00997790" w:rsidP="0099779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7AF685E4" w14:textId="77777777" w:rsidR="00997790" w:rsidRPr="009D2BAF" w:rsidRDefault="00997790" w:rsidP="0099779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040811.</w:t>
            </w:r>
          </w:p>
          <w:p w14:paraId="5E7B707D" w14:textId="77777777" w:rsidR="00997790" w:rsidRPr="009D2BAF" w:rsidRDefault="00997790" w:rsidP="0099779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«Управление жизненным циклом» в форме стажировки на ФГУП «ПО» Маяк», 72 часа,2020,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ПК№040753.</w:t>
            </w:r>
          </w:p>
          <w:p w14:paraId="40976492" w14:textId="77777777" w:rsidR="00997790" w:rsidRPr="009D2BAF" w:rsidRDefault="00997790" w:rsidP="0099779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0AFA03DE" w14:textId="77777777" w:rsidR="00997790" w:rsidRPr="009D2BAF" w:rsidRDefault="00997790" w:rsidP="0099779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054431.</w:t>
            </w:r>
          </w:p>
          <w:p w14:paraId="3473126C" w14:textId="77777777" w:rsidR="00997790" w:rsidRPr="009D2BAF" w:rsidRDefault="00997790" w:rsidP="0099779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3D968A9B" w14:textId="77777777" w:rsidR="00997790" w:rsidRPr="009D2BAF" w:rsidRDefault="00997790" w:rsidP="0099779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16E8D3E6" w14:textId="77777777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pct"/>
          </w:tcPr>
          <w:p w14:paraId="7D15EF77" w14:textId="6E843DF5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</w:t>
            </w:r>
          </w:p>
        </w:tc>
        <w:tc>
          <w:tcPr>
            <w:tcW w:w="592" w:type="pct"/>
          </w:tcPr>
          <w:p w14:paraId="4D909FC7" w14:textId="6249CAA0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04E7AF9" w14:textId="45A2CB98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Организация управления предприятием</w:t>
            </w:r>
          </w:p>
        </w:tc>
        <w:tc>
          <w:tcPr>
            <w:tcW w:w="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DD06898" w14:textId="58E20139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 xml:space="preserve">Укрупненная группа специальностей и направлений подготовки </w:t>
            </w:r>
            <w:r w:rsidRPr="00E446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09.00.00 Информатика и вычислительная техника</w:t>
            </w:r>
          </w:p>
        </w:tc>
      </w:tr>
      <w:tr w:rsidR="00997790" w:rsidRPr="00E44691" w14:paraId="30E5DF92" w14:textId="77777777" w:rsidTr="001B4A04">
        <w:tc>
          <w:tcPr>
            <w:tcW w:w="474" w:type="pct"/>
          </w:tcPr>
          <w:p w14:paraId="18A7774E" w14:textId="77777777" w:rsidR="00997790" w:rsidRPr="00F30135" w:rsidRDefault="00997790" w:rsidP="009977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Спирина Светлана Степановна</w:t>
            </w:r>
          </w:p>
        </w:tc>
        <w:tc>
          <w:tcPr>
            <w:tcW w:w="480" w:type="pct"/>
          </w:tcPr>
          <w:p w14:paraId="6B98A3C1" w14:textId="43EF483F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Доцент кафедры химии и химических технологий</w:t>
            </w:r>
          </w:p>
        </w:tc>
        <w:tc>
          <w:tcPr>
            <w:tcW w:w="585" w:type="pct"/>
          </w:tcPr>
          <w:p w14:paraId="70C300A5" w14:textId="77777777" w:rsidR="00997790" w:rsidRPr="009D2BAF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14:paraId="03FCBFC4" w14:textId="77777777" w:rsidR="00997790" w:rsidRPr="009D2BAF" w:rsidRDefault="00997790" w:rsidP="0099779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Биолог. Преподаватель биологии и химии.</w:t>
            </w:r>
          </w:p>
          <w:p w14:paraId="12558591" w14:textId="77777777" w:rsidR="00997790" w:rsidRPr="009D2BAF" w:rsidRDefault="00997790" w:rsidP="0099779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«Биология»</w:t>
            </w:r>
          </w:p>
          <w:p w14:paraId="59CF1AB3" w14:textId="77777777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pct"/>
          </w:tcPr>
          <w:p w14:paraId="79401AF8" w14:textId="4DB376D9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Кандидат биологических наук</w:t>
            </w:r>
          </w:p>
        </w:tc>
        <w:tc>
          <w:tcPr>
            <w:tcW w:w="662" w:type="pct"/>
          </w:tcPr>
          <w:p w14:paraId="7F7554AB" w14:textId="77777777" w:rsidR="00997790" w:rsidRPr="009D2BAF" w:rsidRDefault="00997790" w:rsidP="0099779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14:paraId="533E1962" w14:textId="77777777" w:rsidR="00997790" w:rsidRPr="009D2BAF" w:rsidRDefault="00997790" w:rsidP="0099779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 №027310 рег. № 14612. </w:t>
            </w:r>
          </w:p>
          <w:p w14:paraId="1060A8C9" w14:textId="77777777" w:rsidR="00997790" w:rsidRPr="009D2BAF" w:rsidRDefault="00997790" w:rsidP="0099779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6737D4E0" w14:textId="77777777" w:rsidR="00997790" w:rsidRPr="009D2BAF" w:rsidRDefault="00997790" w:rsidP="0099779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040812.</w:t>
            </w:r>
          </w:p>
          <w:p w14:paraId="63EE7582" w14:textId="75F1CA76" w:rsidR="00997790" w:rsidRPr="009D2BAF" w:rsidRDefault="00997790" w:rsidP="0099779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«Аналитический контроль» в форме стажировки на ФГУП «ПО» Маяк», 72 часа,2020, удостоверение о повышении квалификации ПК№040768.</w:t>
            </w:r>
          </w:p>
          <w:p w14:paraId="4E1ED7CA" w14:textId="77777777" w:rsidR="00997790" w:rsidRPr="009D2BAF" w:rsidRDefault="00997790" w:rsidP="0099779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104938E0" w14:textId="77777777" w:rsidR="00997790" w:rsidRPr="009D2BAF" w:rsidRDefault="00997790" w:rsidP="0099779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054432.</w:t>
            </w:r>
          </w:p>
          <w:p w14:paraId="6417B0B4" w14:textId="77777777" w:rsidR="00997790" w:rsidRPr="009D2BAF" w:rsidRDefault="00997790" w:rsidP="0099779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Повышение квалификации в НИЯУ МИФИ по программам</w:t>
            </w:r>
          </w:p>
          <w:p w14:paraId="7BE2E698" w14:textId="77777777" w:rsidR="00997790" w:rsidRPr="009D2BAF" w:rsidRDefault="00997790" w:rsidP="0099779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«Опыт применения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в ООО «Региональный центр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«Эра» в форме стажировки», 72 часа, 2021, удостоверение о повышении квалификации   ПК№ 054506.</w:t>
            </w:r>
          </w:p>
          <w:p w14:paraId="4AB54310" w14:textId="77777777" w:rsidR="00997790" w:rsidRPr="009D2BAF" w:rsidRDefault="00997790" w:rsidP="0099779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26DAA1BE" w14:textId="77777777" w:rsidR="00997790" w:rsidRPr="009D2BAF" w:rsidRDefault="00997790" w:rsidP="0099779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«Применение законов движения жидкости и газов в научно-исследовательской деятельности», 80 часов, 2021, удостоверение о повышении квалификации   ПК№ 054395</w:t>
            </w:r>
          </w:p>
          <w:p w14:paraId="2B57830C" w14:textId="77777777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pct"/>
          </w:tcPr>
          <w:p w14:paraId="574B2D03" w14:textId="78E33420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46</w:t>
            </w:r>
          </w:p>
        </w:tc>
        <w:tc>
          <w:tcPr>
            <w:tcW w:w="592" w:type="pct"/>
          </w:tcPr>
          <w:p w14:paraId="7A0ABB21" w14:textId="3F53B2E6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8B9E88A" w14:textId="360BDCFF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Безопасность жизнедеятельности</w:t>
            </w:r>
          </w:p>
          <w:p w14:paraId="1A8DF281" w14:textId="74DF4FF8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Экология</w:t>
            </w:r>
          </w:p>
          <w:p w14:paraId="529D0751" w14:textId="77777777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D2EA110" w14:textId="35FF77E2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Укрупненная группа специальностей и направлений подготовки 09.00.00 Информатика и вычислительная техника</w:t>
            </w:r>
          </w:p>
        </w:tc>
      </w:tr>
      <w:tr w:rsidR="00997790" w:rsidRPr="00E44691" w14:paraId="2B5B0A49" w14:textId="77777777" w:rsidTr="001B4A04">
        <w:tc>
          <w:tcPr>
            <w:tcW w:w="474" w:type="pct"/>
          </w:tcPr>
          <w:p w14:paraId="034E280B" w14:textId="3CEF7738" w:rsidR="00997790" w:rsidRPr="00F30135" w:rsidRDefault="00997790" w:rsidP="009977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t>Шарабрин</w:t>
            </w:r>
            <w:proofErr w:type="spellEnd"/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Александр Валерьевич</w:t>
            </w:r>
          </w:p>
        </w:tc>
        <w:tc>
          <w:tcPr>
            <w:tcW w:w="480" w:type="pct"/>
          </w:tcPr>
          <w:p w14:paraId="0836F17E" w14:textId="77777777" w:rsidR="00997790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Преподаватель кафедры прикладной математики</w:t>
            </w:r>
          </w:p>
          <w:p w14:paraId="6862CD04" w14:textId="3EDB1390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</w:t>
            </w:r>
          </w:p>
        </w:tc>
        <w:tc>
          <w:tcPr>
            <w:tcW w:w="585" w:type="pct"/>
          </w:tcPr>
          <w:p w14:paraId="6CFAA75B" w14:textId="77777777" w:rsidR="00997790" w:rsidRPr="00123251" w:rsidRDefault="00997790" w:rsidP="0099779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14:paraId="66F34D6F" w14:textId="77777777" w:rsidR="00997790" w:rsidRPr="00123251" w:rsidRDefault="00997790" w:rsidP="0099779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</w:t>
            </w:r>
          </w:p>
          <w:p w14:paraId="1EEE9370" w14:textId="77777777" w:rsidR="00997790" w:rsidRPr="00123251" w:rsidRDefault="00997790" w:rsidP="0099779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«Программное обеспечение вычислительной техники и автоматизированных систем».</w:t>
            </w:r>
          </w:p>
          <w:p w14:paraId="315FF3F0" w14:textId="77777777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pct"/>
          </w:tcPr>
          <w:p w14:paraId="491E14BB" w14:textId="77777777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14:paraId="220E1BE8" w14:textId="77777777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pct"/>
          </w:tcPr>
          <w:p w14:paraId="1251622F" w14:textId="419AE9AF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92" w:type="pct"/>
          </w:tcPr>
          <w:p w14:paraId="573062D0" w14:textId="6F03A8AD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64BB92D" w14:textId="648B80F8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Защита информации</w:t>
            </w:r>
          </w:p>
        </w:tc>
        <w:tc>
          <w:tcPr>
            <w:tcW w:w="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20BD79A" w14:textId="7CAA672A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Укрупненная группа специальностей и направлений подготовки 09.00.00 Информатика и вычислительная техника</w:t>
            </w:r>
          </w:p>
        </w:tc>
      </w:tr>
      <w:tr w:rsidR="00997790" w:rsidRPr="00E44691" w14:paraId="28252CE1" w14:textId="77777777" w:rsidTr="001B4A04">
        <w:tc>
          <w:tcPr>
            <w:tcW w:w="474" w:type="pct"/>
          </w:tcPr>
          <w:p w14:paraId="437E89E4" w14:textId="77777777" w:rsidR="00997790" w:rsidRPr="00F30135" w:rsidRDefault="00997790" w:rsidP="009977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t>Шеметова</w:t>
            </w:r>
            <w:proofErr w:type="spellEnd"/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Анастасия Дмитриевна</w:t>
            </w:r>
          </w:p>
        </w:tc>
        <w:tc>
          <w:tcPr>
            <w:tcW w:w="480" w:type="pct"/>
          </w:tcPr>
          <w:p w14:paraId="687CC804" w14:textId="09030464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Доцент кафедры прикладной математики</w:t>
            </w:r>
          </w:p>
        </w:tc>
        <w:tc>
          <w:tcPr>
            <w:tcW w:w="585" w:type="pct"/>
          </w:tcPr>
          <w:p w14:paraId="0E53837D" w14:textId="77777777" w:rsidR="00997790" w:rsidRPr="009D2BAF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14:paraId="34E7F81A" w14:textId="77777777" w:rsidR="00997790" w:rsidRPr="009D2BAF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BAF"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  <w:p w14:paraId="4225BEEF" w14:textId="77777777" w:rsidR="00997790" w:rsidRPr="009D2BAF" w:rsidRDefault="00997790" w:rsidP="0099779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«Информационно-измерительная техника и технологии».</w:t>
            </w:r>
          </w:p>
          <w:p w14:paraId="161239A4" w14:textId="77777777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pct"/>
          </w:tcPr>
          <w:p w14:paraId="543A098A" w14:textId="53CC13D8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Кандидат педагогических наук</w:t>
            </w:r>
          </w:p>
        </w:tc>
        <w:tc>
          <w:tcPr>
            <w:tcW w:w="662" w:type="pct"/>
          </w:tcPr>
          <w:p w14:paraId="11C67665" w14:textId="77777777" w:rsidR="00997790" w:rsidRPr="009D2BAF" w:rsidRDefault="00997790" w:rsidP="0099779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05B8BC30" w14:textId="77777777" w:rsidR="00997790" w:rsidRPr="009D2BAF" w:rsidRDefault="00997790" w:rsidP="0099779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«Пожарно-технический минимум.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92 часа, 2020,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042685.</w:t>
            </w:r>
          </w:p>
          <w:p w14:paraId="1B183975" w14:textId="77777777" w:rsidR="00997790" w:rsidRPr="009D2BAF" w:rsidRDefault="00997790" w:rsidP="0099779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Повышение квалификации в НИЯУ МИФИ по программе</w:t>
            </w:r>
          </w:p>
          <w:p w14:paraId="0B6103F1" w14:textId="77777777" w:rsidR="00997790" w:rsidRPr="009D2BAF" w:rsidRDefault="00997790" w:rsidP="0099779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«Разработка онлайн-курсов для национальной платформы «Открытое образование», 64 часа, 2019,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031936.</w:t>
            </w:r>
          </w:p>
          <w:p w14:paraId="23E0DE23" w14:textId="77777777" w:rsidR="00997790" w:rsidRPr="009D2BAF" w:rsidRDefault="00997790" w:rsidP="0099779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«Управление проектами в сфере информационных технологий» в форме стажировки на ФГУП «ПО» Маяк», 72 часа, 2020, удостоверение о повышении квалификации ПК№040756.</w:t>
            </w:r>
          </w:p>
          <w:p w14:paraId="04B6B74A" w14:textId="77777777" w:rsidR="00997790" w:rsidRPr="009D2BAF" w:rsidRDefault="00997790" w:rsidP="0099779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70A24BCD" w14:textId="77777777" w:rsidR="00997790" w:rsidRPr="009D2BAF" w:rsidRDefault="00997790" w:rsidP="0099779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054435.</w:t>
            </w:r>
          </w:p>
          <w:p w14:paraId="1D42E0F9" w14:textId="77777777" w:rsidR="00997790" w:rsidRPr="009D2BAF" w:rsidRDefault="00997790" w:rsidP="0099779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14:paraId="29BD80B5" w14:textId="77777777" w:rsidR="00997790" w:rsidRPr="009D2BAF" w:rsidRDefault="00997790" w:rsidP="0099779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054366.</w:t>
            </w:r>
          </w:p>
          <w:p w14:paraId="65FF67D5" w14:textId="77777777" w:rsidR="00997790" w:rsidRPr="009D2BAF" w:rsidRDefault="00997790" w:rsidP="0099779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Повышение квалификации в НИЯУ МИФИ по программам</w:t>
            </w:r>
          </w:p>
          <w:p w14:paraId="123F4C8B" w14:textId="77777777" w:rsidR="00997790" w:rsidRPr="009D2BAF" w:rsidRDefault="00997790" w:rsidP="0099779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«Опыт применения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в ООО </w:t>
            </w:r>
            <w:proofErr w:type="gram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Региональный</w:t>
            </w:r>
            <w:proofErr w:type="gram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центр </w:t>
            </w:r>
            <w:proofErr w:type="spellStart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9D2B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«Эра» в форме стажировки», 72 часа, 2021, удостоверение о повышении квалификации   ПК№ 054511.</w:t>
            </w:r>
          </w:p>
          <w:p w14:paraId="21683522" w14:textId="77777777" w:rsidR="00997790" w:rsidRPr="009D2BAF" w:rsidRDefault="00997790" w:rsidP="0099779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518CDF7A" w14:textId="77777777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pct"/>
          </w:tcPr>
          <w:p w14:paraId="24663E30" w14:textId="5722230E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592" w:type="pct"/>
          </w:tcPr>
          <w:p w14:paraId="016C7C60" w14:textId="53A7A4E7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8E57B4C" w14:textId="77777777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Информатика</w:t>
            </w:r>
          </w:p>
          <w:p w14:paraId="749BAC9F" w14:textId="353477D2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Метрология, стандартизация и сертификация</w:t>
            </w:r>
          </w:p>
          <w:p w14:paraId="39EC268C" w14:textId="133A470D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ЭВМ и периферийные устройства</w:t>
            </w:r>
          </w:p>
        </w:tc>
        <w:tc>
          <w:tcPr>
            <w:tcW w:w="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11FE9B" w14:textId="77777777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Укрупненные группы специальностей и направлений подготовки 09.00.00 Информатика и вычислительная техника, 15.00.00 Машиностроение</w:t>
            </w:r>
          </w:p>
          <w:p w14:paraId="338FA121" w14:textId="6DC48A5A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Направления подготовки 12.03.01 Приборостроение, 13.03.02 Электроэнергетика и электротехника, </w:t>
            </w:r>
            <w:r w:rsidRPr="00E446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специальность 18.05.02 Химическая технология материалов современной энергетики</w:t>
            </w:r>
          </w:p>
        </w:tc>
      </w:tr>
      <w:tr w:rsidR="00997790" w:rsidRPr="00E44691" w14:paraId="235E4398" w14:textId="77777777" w:rsidTr="001B4A04">
        <w:tc>
          <w:tcPr>
            <w:tcW w:w="474" w:type="pct"/>
          </w:tcPr>
          <w:p w14:paraId="3DE6E6FC" w14:textId="7B3B7A65" w:rsidR="00997790" w:rsidRPr="00F30135" w:rsidRDefault="00997790" w:rsidP="009977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Шершнев Егор Леонидович</w:t>
            </w:r>
          </w:p>
        </w:tc>
        <w:tc>
          <w:tcPr>
            <w:tcW w:w="480" w:type="pct"/>
          </w:tcPr>
          <w:p w14:paraId="5E3837F9" w14:textId="59523A48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прикладной математики</w:t>
            </w:r>
          </w:p>
        </w:tc>
        <w:tc>
          <w:tcPr>
            <w:tcW w:w="585" w:type="pct"/>
          </w:tcPr>
          <w:p w14:paraId="32D61984" w14:textId="77777777" w:rsidR="00997790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14:paraId="5A9DA7BB" w14:textId="77777777" w:rsidR="00997790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  <w:p w14:paraId="2DC830E9" w14:textId="6D389569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Программное обеспечение вычислительной техни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 и автоматизированных систем</w:t>
            </w:r>
          </w:p>
        </w:tc>
        <w:tc>
          <w:tcPr>
            <w:tcW w:w="544" w:type="pct"/>
          </w:tcPr>
          <w:p w14:paraId="7409323C" w14:textId="77777777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14:paraId="4CA4C69C" w14:textId="77777777" w:rsidR="00997790" w:rsidRPr="000B4D89" w:rsidRDefault="00997790" w:rsidP="0099779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квалификации в НИЯУ МИФИ по программам</w:t>
            </w:r>
          </w:p>
          <w:p w14:paraId="68643D44" w14:textId="77777777" w:rsidR="00997790" w:rsidRPr="000B4D89" w:rsidRDefault="00997790" w:rsidP="0099779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0B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Цифровизация</w:t>
            </w:r>
            <w:proofErr w:type="spellEnd"/>
            <w:r w:rsidRPr="000B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управления учебным процессом», 144 часа, 2020, удостоверение о повышении квалификации ПК№ 040813. Повышение квалификации в НИЯУ МИФИ по программе «Управление проектами в сфере информационных технологий» в форме стажировки на ФГУП «ПО» Маяк», 72 часа,2020,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B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удостоверенпие</w:t>
            </w:r>
            <w:proofErr w:type="spellEnd"/>
            <w:r w:rsidRPr="000B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 повышении квалификации ПК№040757.</w:t>
            </w:r>
          </w:p>
          <w:p w14:paraId="688F3770" w14:textId="77777777" w:rsidR="00997790" w:rsidRPr="000B4D89" w:rsidRDefault="00997790" w:rsidP="0099779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94EA671" w14:textId="77777777" w:rsidR="00997790" w:rsidRPr="000B4D89" w:rsidRDefault="00997790" w:rsidP="0099779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Повышение квалификации в НИЯУ МИФИ по программам</w:t>
            </w:r>
          </w:p>
          <w:p w14:paraId="39542653" w14:textId="77777777" w:rsidR="00997790" w:rsidRPr="000B4D89" w:rsidRDefault="00997790" w:rsidP="0099779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0B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Росатом</w:t>
            </w:r>
            <w:proofErr w:type="spellEnd"/>
            <w:r w:rsidRPr="000B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0B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квалификации  ПК</w:t>
            </w:r>
            <w:proofErr w:type="gramEnd"/>
            <w:r w:rsidRPr="000B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054367.</w:t>
            </w:r>
          </w:p>
          <w:p w14:paraId="5C0857E6" w14:textId="77777777" w:rsidR="00997790" w:rsidRPr="000B4D89" w:rsidRDefault="00997790" w:rsidP="0099779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квалификации в НИЯУ МИФИ по программам</w:t>
            </w:r>
          </w:p>
          <w:p w14:paraId="4720E8B9" w14:textId="77777777" w:rsidR="00997790" w:rsidRPr="000B4D89" w:rsidRDefault="00997790" w:rsidP="0099779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«Опыт применения </w:t>
            </w:r>
            <w:proofErr w:type="spellStart"/>
            <w:r w:rsidRPr="000B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облучательных</w:t>
            </w:r>
            <w:proofErr w:type="spellEnd"/>
            <w:r w:rsidRPr="000B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технологий в ООО </w:t>
            </w:r>
            <w:proofErr w:type="gramStart"/>
            <w:r w:rsidRPr="000B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 Региональный</w:t>
            </w:r>
            <w:proofErr w:type="gramEnd"/>
            <w:r w:rsidRPr="000B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 </w:t>
            </w:r>
            <w:proofErr w:type="spellStart"/>
            <w:r w:rsidRPr="000B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облучательных</w:t>
            </w:r>
            <w:proofErr w:type="spellEnd"/>
            <w:r w:rsidRPr="000B4D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технологий «Эра» в форме стажировки», 72 часа, 2021, удостоверение о повышении квалификации   ПК№ 054512.</w:t>
            </w:r>
          </w:p>
          <w:p w14:paraId="548CD6B3" w14:textId="77777777" w:rsidR="00997790" w:rsidRPr="000B4D89" w:rsidRDefault="00997790" w:rsidP="0099779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FD90E9A" w14:textId="77777777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pct"/>
          </w:tcPr>
          <w:p w14:paraId="6511E583" w14:textId="2EC8CD3D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</w:t>
            </w:r>
          </w:p>
        </w:tc>
        <w:tc>
          <w:tcPr>
            <w:tcW w:w="592" w:type="pct"/>
          </w:tcPr>
          <w:p w14:paraId="7A9EBBF0" w14:textId="68766CCF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7A2733E" w14:textId="77777777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Нейрокомпьютерные системы</w:t>
            </w:r>
          </w:p>
          <w:p w14:paraId="1E2BEAFD" w14:textId="77777777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Программирование</w:t>
            </w:r>
          </w:p>
          <w:p w14:paraId="15E2C11B" w14:textId="77777777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Системы искусственного интеллекта</w:t>
            </w:r>
          </w:p>
          <w:p w14:paraId="3716F071" w14:textId="77777777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Функциональное и логическое программирование</w:t>
            </w:r>
          </w:p>
          <w:p w14:paraId="369CCEDD" w14:textId="0612EB68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Шаблоны проектирования программного обеспечения автоматизированных систем</w:t>
            </w:r>
          </w:p>
        </w:tc>
        <w:tc>
          <w:tcPr>
            <w:tcW w:w="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8B8C4AF" w14:textId="413C7FDD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Укрупненная группа специальностей и направлений подготовки 09.00.00 Информатика и вычислительная техника</w:t>
            </w:r>
          </w:p>
        </w:tc>
      </w:tr>
      <w:tr w:rsidR="00997790" w:rsidRPr="00E44691" w14:paraId="2F429712" w14:textId="77777777" w:rsidTr="001B4A04">
        <w:tc>
          <w:tcPr>
            <w:tcW w:w="474" w:type="pct"/>
          </w:tcPr>
          <w:p w14:paraId="4E412789" w14:textId="656A8364" w:rsidR="00997790" w:rsidRPr="00F30135" w:rsidRDefault="00997790" w:rsidP="009977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t>Шершнева Евгения Александровна</w:t>
            </w:r>
          </w:p>
        </w:tc>
        <w:tc>
          <w:tcPr>
            <w:tcW w:w="480" w:type="pct"/>
          </w:tcPr>
          <w:p w14:paraId="6042A245" w14:textId="77777777" w:rsidR="00997790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Преподаватель кафедры прикладной математики</w:t>
            </w:r>
          </w:p>
          <w:p w14:paraId="349682A5" w14:textId="77580EA6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</w:t>
            </w:r>
          </w:p>
        </w:tc>
        <w:tc>
          <w:tcPr>
            <w:tcW w:w="585" w:type="pct"/>
          </w:tcPr>
          <w:p w14:paraId="7A6AE756" w14:textId="77777777" w:rsidR="00997790" w:rsidRPr="00123251" w:rsidRDefault="00997790" w:rsidP="0099779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14:paraId="7239BD0F" w14:textId="77777777" w:rsidR="00997790" w:rsidRPr="00123251" w:rsidRDefault="00997790" w:rsidP="0099779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</w:t>
            </w:r>
          </w:p>
          <w:p w14:paraId="2C16DB2A" w14:textId="77777777" w:rsidR="00997790" w:rsidRPr="00123251" w:rsidRDefault="00997790" w:rsidP="0099779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«Программное обеспечение вычислительной техники и автоматизированных систем».</w:t>
            </w:r>
          </w:p>
          <w:p w14:paraId="0D1EBF8C" w14:textId="77777777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pct"/>
          </w:tcPr>
          <w:p w14:paraId="6FA71BE6" w14:textId="77777777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14:paraId="78E62FAD" w14:textId="77777777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pct"/>
          </w:tcPr>
          <w:p w14:paraId="31BFFA0F" w14:textId="22391E43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92" w:type="pct"/>
          </w:tcPr>
          <w:p w14:paraId="2CE8CED1" w14:textId="044ABABF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9C1E553" w14:textId="77777777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Инженерная психология</w:t>
            </w:r>
          </w:p>
          <w:p w14:paraId="6E874CD5" w14:textId="77777777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Корпоративные информационные системы</w:t>
            </w:r>
          </w:p>
          <w:p w14:paraId="579B839C" w14:textId="77777777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Надежность автоматизированных систем</w:t>
            </w:r>
          </w:p>
          <w:p w14:paraId="0414D7CF" w14:textId="77777777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Сети и телекоммуникации (Сетевое программное обеспечение)</w:t>
            </w:r>
          </w:p>
          <w:p w14:paraId="7A52F8B2" w14:textId="2EA7D566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Системное программирование</w:t>
            </w:r>
          </w:p>
        </w:tc>
        <w:tc>
          <w:tcPr>
            <w:tcW w:w="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C1BBD86" w14:textId="5A681F50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Укрупненная группа специальностей и направлений подготовки 09.00.00 Информатика и вычислительная техника</w:t>
            </w:r>
          </w:p>
        </w:tc>
      </w:tr>
      <w:tr w:rsidR="00997790" w:rsidRPr="00DE2724" w14:paraId="5625488F" w14:textId="77777777" w:rsidTr="001B4A04">
        <w:tc>
          <w:tcPr>
            <w:tcW w:w="474" w:type="pct"/>
          </w:tcPr>
          <w:p w14:paraId="3A3F8EDE" w14:textId="77777777" w:rsidR="00997790" w:rsidRPr="00F30135" w:rsidRDefault="00997790" w:rsidP="009977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Юсупов </w:t>
            </w:r>
          </w:p>
          <w:p w14:paraId="0FCC4A26" w14:textId="3358A940" w:rsidR="00997790" w:rsidRPr="00F30135" w:rsidRDefault="00997790" w:rsidP="009977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0135">
              <w:rPr>
                <w:rFonts w:ascii="Times New Roman" w:hAnsi="Times New Roman" w:cs="Times New Roman"/>
                <w:b/>
                <w:sz w:val="18"/>
                <w:szCs w:val="18"/>
              </w:rPr>
              <w:t>Егор Александрович</w:t>
            </w:r>
          </w:p>
        </w:tc>
        <w:tc>
          <w:tcPr>
            <w:tcW w:w="480" w:type="pct"/>
          </w:tcPr>
          <w:p w14:paraId="70099F0E" w14:textId="77777777" w:rsidR="00997790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Преподаватель кафедры прикладной математики</w:t>
            </w:r>
          </w:p>
          <w:p w14:paraId="2B455345" w14:textId="603DB46C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85" w:type="pct"/>
          </w:tcPr>
          <w:p w14:paraId="03E2B7B3" w14:textId="77777777" w:rsidR="00997790" w:rsidRPr="00123251" w:rsidRDefault="00997790" w:rsidP="0099779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14:paraId="2BADEE8C" w14:textId="77777777" w:rsidR="00997790" w:rsidRPr="00123251" w:rsidRDefault="00997790" w:rsidP="0099779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</w:t>
            </w:r>
          </w:p>
          <w:p w14:paraId="4AA54441" w14:textId="77777777" w:rsidR="00997790" w:rsidRPr="00123251" w:rsidRDefault="00997790" w:rsidP="0099779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32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«Программное обеспечение вычислительной техники и автоматизированных систем».</w:t>
            </w:r>
          </w:p>
          <w:p w14:paraId="1D985223" w14:textId="77777777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4" w:type="pct"/>
          </w:tcPr>
          <w:p w14:paraId="7793DAE8" w14:textId="77777777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14:paraId="7E420072" w14:textId="77777777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pct"/>
          </w:tcPr>
          <w:p w14:paraId="45181385" w14:textId="41EAF306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92" w:type="pct"/>
          </w:tcPr>
          <w:p w14:paraId="47B1A3C4" w14:textId="6D7A0B83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4E476DD" w14:textId="205E2E41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Инженерная и компьютерная графика</w:t>
            </w:r>
          </w:p>
        </w:tc>
        <w:tc>
          <w:tcPr>
            <w:tcW w:w="6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BB0BBE6" w14:textId="101B3306" w:rsidR="00997790" w:rsidRPr="00E44691" w:rsidRDefault="00997790" w:rsidP="009977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44691">
              <w:rPr>
                <w:rFonts w:ascii="Times New Roman" w:hAnsi="Times New Roman" w:cs="Times New Roman"/>
                <w:sz w:val="18"/>
                <w:szCs w:val="18"/>
              </w:rPr>
              <w:t>Укрупненная группа специальностей и направлений подготовки 09.00.00 Информатика и вычислительная техника</w:t>
            </w:r>
          </w:p>
        </w:tc>
      </w:tr>
    </w:tbl>
    <w:tbl>
      <w:tblPr>
        <w:tblW w:w="1978" w:type="dxa"/>
        <w:tblInd w:w="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"/>
        <w:gridCol w:w="328"/>
        <w:gridCol w:w="328"/>
        <w:gridCol w:w="328"/>
        <w:gridCol w:w="328"/>
        <w:gridCol w:w="333"/>
      </w:tblGrid>
      <w:tr w:rsidR="009C6FAB" w:rsidRPr="0091727A" w14:paraId="26A19E7B" w14:textId="77777777" w:rsidTr="009C6FAB">
        <w:trPr>
          <w:trHeight w:val="300"/>
        </w:trPr>
        <w:tc>
          <w:tcPr>
            <w:tcW w:w="333" w:type="dxa"/>
          </w:tcPr>
          <w:p w14:paraId="35378EED" w14:textId="3C27DC5D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2F72F61C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68586C1B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23384325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4074952B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dxa"/>
          </w:tcPr>
          <w:p w14:paraId="538B6B56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6FAB" w:rsidRPr="0091727A" w14:paraId="2DD213AB" w14:textId="77777777" w:rsidTr="009C6FAB">
        <w:trPr>
          <w:trHeight w:val="300"/>
        </w:trPr>
        <w:tc>
          <w:tcPr>
            <w:tcW w:w="333" w:type="dxa"/>
          </w:tcPr>
          <w:p w14:paraId="21499F2A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206BD6DE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641EB67F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094C1AA7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47A73D74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dxa"/>
          </w:tcPr>
          <w:p w14:paraId="75ED5B3C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6FAB" w:rsidRPr="0091727A" w14:paraId="17351B3F" w14:textId="77777777" w:rsidTr="009C6FAB">
        <w:trPr>
          <w:trHeight w:val="300"/>
        </w:trPr>
        <w:tc>
          <w:tcPr>
            <w:tcW w:w="333" w:type="dxa"/>
          </w:tcPr>
          <w:p w14:paraId="6F495F29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6CD49224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31F75ECC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79FC8B5A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687AF454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dxa"/>
          </w:tcPr>
          <w:p w14:paraId="4FFC2570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6FAB" w:rsidRPr="0091727A" w14:paraId="39DD8F84" w14:textId="77777777" w:rsidTr="009C6FAB">
        <w:trPr>
          <w:trHeight w:val="300"/>
        </w:trPr>
        <w:tc>
          <w:tcPr>
            <w:tcW w:w="333" w:type="dxa"/>
          </w:tcPr>
          <w:p w14:paraId="6B630664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50F9279C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01715A20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749B37EB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01BD185B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dxa"/>
          </w:tcPr>
          <w:p w14:paraId="4E5BFBF4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6FAB" w:rsidRPr="0091727A" w14:paraId="452C2E72" w14:textId="77777777" w:rsidTr="009C6FAB">
        <w:trPr>
          <w:trHeight w:val="300"/>
        </w:trPr>
        <w:tc>
          <w:tcPr>
            <w:tcW w:w="333" w:type="dxa"/>
          </w:tcPr>
          <w:p w14:paraId="03D79D90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01C4524A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6395A477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7ED3634A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0E94FA9B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dxa"/>
          </w:tcPr>
          <w:p w14:paraId="045ED55E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6FAB" w:rsidRPr="0091727A" w14:paraId="68635363" w14:textId="77777777" w:rsidTr="009C6FAB">
        <w:trPr>
          <w:trHeight w:val="300"/>
        </w:trPr>
        <w:tc>
          <w:tcPr>
            <w:tcW w:w="333" w:type="dxa"/>
          </w:tcPr>
          <w:p w14:paraId="4AFEA733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26613CED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7B6B0B10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54946324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5BAC3F82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dxa"/>
          </w:tcPr>
          <w:p w14:paraId="7A0D397C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6FAB" w:rsidRPr="0091727A" w14:paraId="2E8C2D6E" w14:textId="77777777" w:rsidTr="009C6FAB">
        <w:trPr>
          <w:trHeight w:val="300"/>
        </w:trPr>
        <w:tc>
          <w:tcPr>
            <w:tcW w:w="333" w:type="dxa"/>
          </w:tcPr>
          <w:p w14:paraId="4582FB38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4CEC6FA8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2584517B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6036A02B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2AAB6C36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dxa"/>
          </w:tcPr>
          <w:p w14:paraId="0D631E40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6FAB" w:rsidRPr="0091727A" w14:paraId="2EC7DA0C" w14:textId="77777777" w:rsidTr="009C6FAB">
        <w:trPr>
          <w:trHeight w:val="300"/>
        </w:trPr>
        <w:tc>
          <w:tcPr>
            <w:tcW w:w="333" w:type="dxa"/>
          </w:tcPr>
          <w:p w14:paraId="52B7A6EF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6A8BEDB9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152BB650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48FDE850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4FC62951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dxa"/>
          </w:tcPr>
          <w:p w14:paraId="002BE39E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6FAB" w:rsidRPr="0091727A" w14:paraId="796BC796" w14:textId="77777777" w:rsidTr="009C6FAB">
        <w:trPr>
          <w:trHeight w:val="300"/>
        </w:trPr>
        <w:tc>
          <w:tcPr>
            <w:tcW w:w="333" w:type="dxa"/>
          </w:tcPr>
          <w:p w14:paraId="4404DA4C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093778F8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30287007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1A5E7D49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35F90A99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dxa"/>
          </w:tcPr>
          <w:p w14:paraId="2E186873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6FAB" w:rsidRPr="0091727A" w14:paraId="022C85FA" w14:textId="77777777" w:rsidTr="009C6FAB">
        <w:trPr>
          <w:trHeight w:val="300"/>
        </w:trPr>
        <w:tc>
          <w:tcPr>
            <w:tcW w:w="333" w:type="dxa"/>
          </w:tcPr>
          <w:p w14:paraId="36D4AE18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18279814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4201E413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5D977834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dxa"/>
          </w:tcPr>
          <w:p w14:paraId="16EB51CA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dxa"/>
          </w:tcPr>
          <w:p w14:paraId="5CAD5F43" w14:textId="77777777" w:rsidR="009C6FAB" w:rsidRPr="0091727A" w:rsidRDefault="009C6FAB" w:rsidP="009C6FA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11C8C3C" w14:textId="77777777" w:rsidR="00DB49F0" w:rsidRPr="0091727A" w:rsidRDefault="00DB49F0">
      <w:pPr>
        <w:rPr>
          <w:rFonts w:ascii="Times New Roman" w:hAnsi="Times New Roman" w:cs="Times New Roman"/>
          <w:sz w:val="20"/>
          <w:szCs w:val="20"/>
        </w:rPr>
      </w:pPr>
    </w:p>
    <w:sectPr w:rsidR="00DB49F0" w:rsidRPr="0091727A" w:rsidSect="0091727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9F0"/>
    <w:rsid w:val="00093F08"/>
    <w:rsid w:val="00146C31"/>
    <w:rsid w:val="001958A8"/>
    <w:rsid w:val="001B4A04"/>
    <w:rsid w:val="00235F51"/>
    <w:rsid w:val="0026019C"/>
    <w:rsid w:val="002948AC"/>
    <w:rsid w:val="002E08EA"/>
    <w:rsid w:val="003126FA"/>
    <w:rsid w:val="003E0D4A"/>
    <w:rsid w:val="003E0E71"/>
    <w:rsid w:val="003F3D52"/>
    <w:rsid w:val="00502F54"/>
    <w:rsid w:val="00635519"/>
    <w:rsid w:val="00805044"/>
    <w:rsid w:val="00842DCA"/>
    <w:rsid w:val="0091727A"/>
    <w:rsid w:val="00997790"/>
    <w:rsid w:val="009C6FAB"/>
    <w:rsid w:val="00BA20A3"/>
    <w:rsid w:val="00D60A1A"/>
    <w:rsid w:val="00D81B53"/>
    <w:rsid w:val="00DA6D88"/>
    <w:rsid w:val="00DB49F0"/>
    <w:rsid w:val="00DC198E"/>
    <w:rsid w:val="00DE2724"/>
    <w:rsid w:val="00E44691"/>
    <w:rsid w:val="00F30135"/>
    <w:rsid w:val="00FF2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609D6"/>
  <w15:chartTrackingRefBased/>
  <w15:docId w15:val="{E351BA53-84A8-4ADB-B852-B5035FA27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4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0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4310</Words>
  <Characters>24570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 MEPhI</Company>
  <LinksUpToDate>false</LinksUpToDate>
  <CharactersWithSpaces>28823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user</cp:lastModifiedBy>
  <cp:revision>7</cp:revision>
  <dcterms:created xsi:type="dcterms:W3CDTF">2022-02-21T13:00:00Z</dcterms:created>
  <dcterms:modified xsi:type="dcterms:W3CDTF">2022-02-22T04:42:00Z</dcterms:modified>
</cp:coreProperties>
</file>